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62809" w:rsidRPr="00EE6F92" w:rsidTr="001175A0">
        <w:tc>
          <w:tcPr>
            <w:tcW w:w="4962" w:type="dxa"/>
          </w:tcPr>
          <w:p w:rsidR="00362809" w:rsidRPr="00EE6F92" w:rsidRDefault="00362809" w:rsidP="001175A0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362809" w:rsidRPr="00EE6F92" w:rsidRDefault="00362809" w:rsidP="001175A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A1D80" wp14:editId="288A97D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E2EF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362809" w:rsidRPr="00EE6F92" w:rsidRDefault="00362809" w:rsidP="001175A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362809" w:rsidRPr="00EE6F92" w:rsidRDefault="00362809" w:rsidP="001175A0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362809" w:rsidRPr="00EE6F92" w:rsidRDefault="00362809" w:rsidP="001175A0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06F05" wp14:editId="0DDFF11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C715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62809" w:rsidRPr="00EE6F92" w:rsidRDefault="00362809" w:rsidP="00362809">
      <w:pPr>
        <w:pStyle w:val="Heading1"/>
        <w:jc w:val="left"/>
      </w:pPr>
    </w:p>
    <w:p w:rsidR="00362809" w:rsidRPr="00EE6F92" w:rsidRDefault="00362809" w:rsidP="00362809">
      <w:pPr>
        <w:pStyle w:val="Heading1"/>
        <w:rPr>
          <w:lang w:val="vi-VN"/>
        </w:rPr>
      </w:pPr>
      <w:r>
        <w:t>KẾ HOẠCH TUẦN 01</w:t>
      </w:r>
    </w:p>
    <w:p w:rsidR="00362809" w:rsidRPr="00EE6F92" w:rsidRDefault="00362809" w:rsidP="00362809">
      <w:pPr>
        <w:pStyle w:val="Heading1"/>
      </w:pPr>
      <w:r w:rsidRPr="00EE6F92">
        <w:t xml:space="preserve"> Từ ngày </w:t>
      </w:r>
      <w:r>
        <w:rPr>
          <w:lang w:val="en-AU"/>
        </w:rPr>
        <w:t>04</w:t>
      </w:r>
      <w:r w:rsidRPr="00EE6F92">
        <w:t>/</w:t>
      </w:r>
      <w:r>
        <w:rPr>
          <w:lang w:val="en-AU"/>
        </w:rPr>
        <w:t>9</w:t>
      </w:r>
      <w:r w:rsidRPr="00EE6F92">
        <w:t xml:space="preserve">/2023 đến ngày </w:t>
      </w:r>
      <w:r w:rsidR="001A69BE">
        <w:rPr>
          <w:lang w:val="en-AU"/>
        </w:rPr>
        <w:t>10</w:t>
      </w:r>
      <w:r w:rsidRPr="00EE6F92">
        <w:rPr>
          <w:lang w:val="vi-VN"/>
        </w:rPr>
        <w:t>/</w:t>
      </w:r>
      <w:r>
        <w:rPr>
          <w:lang w:val="en-AU"/>
        </w:rPr>
        <w:t>9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683"/>
        <w:gridCol w:w="4253"/>
      </w:tblGrid>
      <w:tr w:rsidR="00362809" w:rsidRPr="00805B17" w:rsidTr="001175A0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362809" w:rsidRPr="00805B17" w:rsidRDefault="00362809" w:rsidP="001175A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05B17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683" w:type="dxa"/>
          </w:tcPr>
          <w:p w:rsidR="00362809" w:rsidRPr="00805B17" w:rsidRDefault="00362809" w:rsidP="001175A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05B1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805B17" w:rsidRDefault="00362809" w:rsidP="001175A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05B17">
              <w:rPr>
                <w:b/>
                <w:sz w:val="26"/>
                <w:szCs w:val="26"/>
              </w:rPr>
              <w:t>Chiều</w:t>
            </w:r>
          </w:p>
        </w:tc>
      </w:tr>
      <w:tr w:rsidR="00362809" w:rsidRPr="001A69BE" w:rsidTr="001A69BE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2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  <w:lang w:val="en-AU"/>
              </w:rPr>
            </w:pPr>
            <w:r w:rsidRPr="001A69BE">
              <w:rPr>
                <w:b/>
                <w:lang w:val="en-AU"/>
              </w:rPr>
              <w:t>04</w:t>
            </w:r>
            <w:r w:rsidRPr="001A69BE">
              <w:rPr>
                <w:b/>
                <w:lang w:val="vi-VN"/>
              </w:rPr>
              <w:t>/</w:t>
            </w:r>
            <w:r w:rsidRPr="001A69BE">
              <w:rPr>
                <w:b/>
                <w:lang w:val="en-AU"/>
              </w:rPr>
              <w:t>9</w:t>
            </w:r>
          </w:p>
        </w:tc>
        <w:tc>
          <w:tcPr>
            <w:tcW w:w="4683" w:type="dxa"/>
            <w:vAlign w:val="center"/>
          </w:tcPr>
          <w:p w:rsidR="001A69BE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 xml:space="preserve">- </w:t>
            </w:r>
            <w:r w:rsidR="001A69BE" w:rsidRPr="001A69BE">
              <w:rPr>
                <w:bCs/>
                <w:lang w:val="en-AU"/>
              </w:rPr>
              <w:t xml:space="preserve">Chuẩn bị công tác khai </w:t>
            </w:r>
            <w:r w:rsidR="001A69BE">
              <w:rPr>
                <w:bCs/>
                <w:lang w:val="en-AU"/>
              </w:rPr>
              <w:t>gi</w:t>
            </w:r>
            <w:r w:rsidR="001A69BE" w:rsidRPr="001A69BE">
              <w:rPr>
                <w:bCs/>
                <w:lang w:val="en-AU"/>
              </w:rPr>
              <w:t>ảng</w:t>
            </w:r>
            <w:r w:rsidR="007910AE">
              <w:rPr>
                <w:bCs/>
                <w:lang w:val="en-AU"/>
              </w:rPr>
              <w:t>.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Cs/>
                <w:lang w:val="en-A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- 13h30</w:t>
            </w:r>
            <w:r w:rsidR="007910AE">
              <w:rPr>
                <w:bCs/>
                <w:lang w:val="en-AU"/>
              </w:rPr>
              <w:t>’:</w:t>
            </w:r>
            <w:r w:rsidRPr="001A69BE">
              <w:rPr>
                <w:bCs/>
                <w:lang w:val="en-AU"/>
              </w:rPr>
              <w:t xml:space="preserve"> Họp HĐSP tháng 9</w:t>
            </w:r>
            <w:r w:rsidR="007910AE">
              <w:rPr>
                <w:bCs/>
                <w:lang w:val="en-AU"/>
              </w:rPr>
              <w:t>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- 15h30</w:t>
            </w:r>
            <w:r w:rsidR="007910AE">
              <w:rPr>
                <w:bCs/>
                <w:lang w:val="en-AU"/>
              </w:rPr>
              <w:t>’:</w:t>
            </w:r>
            <w:r w:rsidRPr="001A69BE">
              <w:rPr>
                <w:bCs/>
                <w:lang w:val="en-AU"/>
              </w:rPr>
              <w:t xml:space="preserve"> Chuẩn bị Lễ khai giảng.</w:t>
            </w:r>
          </w:p>
        </w:tc>
      </w:tr>
      <w:tr w:rsidR="00362809" w:rsidRPr="001A69BE" w:rsidTr="001A69BE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3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  <w:lang w:val="en-AU"/>
              </w:rPr>
            </w:pPr>
            <w:r w:rsidRPr="001A69BE">
              <w:rPr>
                <w:b/>
              </w:rPr>
              <w:t>05/9</w:t>
            </w:r>
          </w:p>
        </w:tc>
        <w:tc>
          <w:tcPr>
            <w:tcW w:w="4683" w:type="dxa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 6h30</w:t>
            </w:r>
            <w:r w:rsidR="007910AE">
              <w:rPr>
                <w:bCs/>
                <w:lang w:val="en-AU"/>
              </w:rPr>
              <w:t>’</w:t>
            </w:r>
            <w:r w:rsidRPr="001A69BE">
              <w:rPr>
                <w:bCs/>
                <w:lang w:val="en-AU"/>
              </w:rPr>
              <w:t>: Tập trung học sinh</w:t>
            </w:r>
            <w:r w:rsidR="007910AE">
              <w:rPr>
                <w:bCs/>
                <w:lang w:val="en-AU"/>
              </w:rPr>
              <w:t>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- 7h</w:t>
            </w:r>
            <w:r w:rsidR="007910AE">
              <w:rPr>
                <w:bCs/>
                <w:lang w:val="en-AU"/>
              </w:rPr>
              <w:t>00’</w:t>
            </w:r>
            <w:r w:rsidRPr="001A69BE">
              <w:rPr>
                <w:bCs/>
                <w:lang w:val="en-AU"/>
              </w:rPr>
              <w:t>: Tổ chức Lê khai giảng.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- 8h30</w:t>
            </w:r>
            <w:r w:rsidR="007910AE">
              <w:rPr>
                <w:bCs/>
                <w:lang w:val="en-AU"/>
              </w:rPr>
              <w:t>’</w:t>
            </w:r>
            <w:r w:rsidRPr="001A69BE">
              <w:rPr>
                <w:bCs/>
                <w:lang w:val="en-AU"/>
              </w:rPr>
              <w:t>: Sinh hoạt chuyên môn.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/>
                <w:lang w:val="en-AU"/>
              </w:rPr>
              <w:t xml:space="preserve">- </w:t>
            </w:r>
            <w:r w:rsidRPr="001A69BE">
              <w:rPr>
                <w:bCs/>
                <w:lang w:val="en-AU"/>
              </w:rPr>
              <w:t>14h</w:t>
            </w:r>
            <w:r w:rsidR="007910AE">
              <w:rPr>
                <w:bCs/>
                <w:lang w:val="en-AU"/>
              </w:rPr>
              <w:t>00’</w:t>
            </w:r>
            <w:r w:rsidRPr="001A69BE">
              <w:rPr>
                <w:bCs/>
                <w:lang w:val="en-AU"/>
              </w:rPr>
              <w:t>: Hội nghị đánh giá 03 năm thực hiện chương trình GDPT 2018.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362809" w:rsidRPr="001A69BE" w:rsidTr="001A69BE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4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  <w:lang w:val="en-AU"/>
              </w:rPr>
            </w:pPr>
            <w:r w:rsidRPr="001A69BE">
              <w:rPr>
                <w:b/>
                <w:lang w:val="en-AU"/>
              </w:rPr>
              <w:t>06/9</w:t>
            </w:r>
          </w:p>
        </w:tc>
        <w:tc>
          <w:tcPr>
            <w:tcW w:w="4683" w:type="dxa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- 7h15</w:t>
            </w:r>
            <w:r w:rsidR="007910AE">
              <w:rPr>
                <w:bCs/>
                <w:lang w:val="en-AU"/>
              </w:rPr>
              <w:t>’</w:t>
            </w:r>
            <w:r w:rsidRPr="001A69BE">
              <w:rPr>
                <w:bCs/>
                <w:lang w:val="en-AU"/>
              </w:rPr>
              <w:t>: Dạy học theo TKB.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Các Tổ chuyên môn đưa kế hoạch lên trang Web của trường.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- 13h</w:t>
            </w:r>
            <w:r w:rsidR="007910AE">
              <w:rPr>
                <w:bCs/>
                <w:lang w:val="en-AU"/>
              </w:rPr>
              <w:t>00’</w:t>
            </w:r>
            <w:r w:rsidRPr="001A69BE">
              <w:rPr>
                <w:bCs/>
                <w:lang w:val="en-AU"/>
              </w:rPr>
              <w:t>: Dạy học theo TKB</w:t>
            </w:r>
            <w:r w:rsidR="007910AE">
              <w:rPr>
                <w:bCs/>
                <w:lang w:val="en-AU"/>
              </w:rPr>
              <w:t>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Liên đội kiểm tra tình hình học sinh đầu năm.</w:t>
            </w:r>
          </w:p>
        </w:tc>
      </w:tr>
      <w:tr w:rsidR="00362809" w:rsidRPr="001A69BE" w:rsidTr="001A69BE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5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  <w:lang w:val="en-AU"/>
              </w:rPr>
            </w:pPr>
            <w:r w:rsidRPr="001A69BE">
              <w:rPr>
                <w:b/>
                <w:lang w:val="en-AU"/>
              </w:rPr>
              <w:t>07/9</w:t>
            </w:r>
          </w:p>
        </w:tc>
        <w:tc>
          <w:tcPr>
            <w:tcW w:w="4683" w:type="dxa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- 7h15</w:t>
            </w:r>
            <w:r w:rsidR="007910AE">
              <w:rPr>
                <w:bCs/>
                <w:lang w:val="en-AU"/>
              </w:rPr>
              <w:t>’</w:t>
            </w:r>
            <w:r w:rsidRPr="001A69BE">
              <w:rPr>
                <w:bCs/>
                <w:lang w:val="en-AU"/>
              </w:rPr>
              <w:t>: Dạy học theo TKB.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BGH làm việc với cán bộ thiết bị.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- 13h</w:t>
            </w:r>
            <w:r w:rsidR="007910AE">
              <w:rPr>
                <w:bCs/>
                <w:lang w:val="en-AU"/>
              </w:rPr>
              <w:t>00’</w:t>
            </w:r>
            <w:r w:rsidRPr="001A69BE">
              <w:rPr>
                <w:bCs/>
                <w:lang w:val="en-AU"/>
              </w:rPr>
              <w:t>: Dạy học theo TKB</w:t>
            </w:r>
          </w:p>
          <w:p w:rsidR="00362809" w:rsidRPr="001A69BE" w:rsidRDefault="00362809" w:rsidP="00EA2AE5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 xml:space="preserve">- BGH làm việc với cán bộ </w:t>
            </w:r>
            <w:r w:rsidR="00EA2AE5">
              <w:rPr>
                <w:bCs/>
                <w:lang w:val="en-AU"/>
              </w:rPr>
              <w:t>t</w:t>
            </w:r>
            <w:r w:rsidRPr="001A69BE">
              <w:rPr>
                <w:bCs/>
                <w:lang w:val="en-AU"/>
              </w:rPr>
              <w:t>hư viện.</w:t>
            </w:r>
          </w:p>
        </w:tc>
      </w:tr>
      <w:tr w:rsidR="00362809" w:rsidRPr="001A69BE" w:rsidTr="001A69BE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6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  <w:lang w:val="en-AU"/>
              </w:rPr>
            </w:pPr>
            <w:r w:rsidRPr="001A69BE">
              <w:rPr>
                <w:b/>
                <w:lang w:val="vi-VN"/>
              </w:rPr>
              <w:t>09/9</w:t>
            </w:r>
          </w:p>
        </w:tc>
        <w:tc>
          <w:tcPr>
            <w:tcW w:w="4683" w:type="dxa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- 7h15</w:t>
            </w:r>
            <w:r w:rsidR="007910AE">
              <w:rPr>
                <w:bCs/>
                <w:lang w:val="en-AU"/>
              </w:rPr>
              <w:t>’</w:t>
            </w:r>
            <w:r w:rsidRPr="001A69BE">
              <w:rPr>
                <w:bCs/>
                <w:lang w:val="en-AU"/>
              </w:rPr>
              <w:t>: Dạy học theo TKB.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Lao động vệ sinh.</w:t>
            </w:r>
          </w:p>
          <w:p w:rsidR="001A69BE" w:rsidRPr="001A69BE" w:rsidRDefault="001A69BE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GVCN báo cáo tình hình lớp</w:t>
            </w:r>
            <w:r w:rsidR="00EA2AE5">
              <w:rPr>
                <w:bCs/>
                <w:lang w:val="en-AU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- 13h</w:t>
            </w:r>
            <w:r w:rsidR="007910AE">
              <w:rPr>
                <w:bCs/>
                <w:lang w:val="en-AU"/>
              </w:rPr>
              <w:t>00’</w:t>
            </w:r>
            <w:r w:rsidRPr="001A69BE">
              <w:rPr>
                <w:bCs/>
                <w:lang w:val="en-AU"/>
              </w:rPr>
              <w:t>: Dạy học theo TKB.</w:t>
            </w:r>
          </w:p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Lao động vệ sinh</w:t>
            </w:r>
            <w:r w:rsidR="001A69BE" w:rsidRPr="001A69BE">
              <w:rPr>
                <w:bCs/>
                <w:lang w:val="en-AU"/>
              </w:rPr>
              <w:t>.</w:t>
            </w:r>
          </w:p>
          <w:p w:rsidR="001A69BE" w:rsidRPr="001A69BE" w:rsidRDefault="001A69BE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GVCN báo cáo tình hình lớp</w:t>
            </w:r>
            <w:r w:rsidR="00EA2AE5">
              <w:rPr>
                <w:bCs/>
                <w:lang w:val="en-AU"/>
              </w:rPr>
              <w:t>.</w:t>
            </w:r>
            <w:bookmarkStart w:id="1" w:name="_GoBack"/>
            <w:bookmarkEnd w:id="1"/>
          </w:p>
        </w:tc>
      </w:tr>
      <w:tr w:rsidR="00362809" w:rsidRPr="001A69BE" w:rsidTr="001A69BE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Thứ 7</w:t>
            </w:r>
          </w:p>
          <w:p w:rsidR="00362809" w:rsidRPr="001A69BE" w:rsidRDefault="00362809" w:rsidP="001A69BE">
            <w:pPr>
              <w:spacing w:before="60" w:after="60"/>
              <w:jc w:val="center"/>
              <w:rPr>
                <w:b/>
              </w:rPr>
            </w:pPr>
            <w:r w:rsidRPr="001A69BE">
              <w:rPr>
                <w:b/>
              </w:rPr>
              <w:t>10/9</w:t>
            </w:r>
          </w:p>
        </w:tc>
        <w:tc>
          <w:tcPr>
            <w:tcW w:w="4683" w:type="dxa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Kiểm tra hồ sơ điện tử</w:t>
            </w:r>
            <w:r w:rsidR="00EA2AE5">
              <w:rPr>
                <w:bCs/>
                <w:lang w:val="en-AU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809" w:rsidRPr="001A69BE" w:rsidRDefault="00362809" w:rsidP="001A69BE">
            <w:pPr>
              <w:spacing w:before="60" w:after="60"/>
              <w:jc w:val="both"/>
              <w:rPr>
                <w:bCs/>
                <w:lang w:val="en-AU"/>
              </w:rPr>
            </w:pPr>
            <w:r w:rsidRPr="001A69BE">
              <w:rPr>
                <w:bCs/>
                <w:lang w:val="en-AU"/>
              </w:rPr>
              <w:t>- Kiểm tra hồ sơ điện tử</w:t>
            </w:r>
            <w:r w:rsidR="00EA2AE5">
              <w:rPr>
                <w:bCs/>
                <w:lang w:val="en-AU"/>
              </w:rPr>
              <w:t>.</w:t>
            </w:r>
          </w:p>
        </w:tc>
      </w:tr>
    </w:tbl>
    <w:p w:rsidR="00362809" w:rsidRPr="001A69BE" w:rsidRDefault="00362809" w:rsidP="00362809"/>
    <w:p w:rsidR="00362809" w:rsidRPr="001A69BE" w:rsidRDefault="00362809" w:rsidP="00362809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 w:rsidR="001A69BE" w:rsidRPr="001A69BE">
        <w:rPr>
          <w:i/>
          <w:lang w:val="en-AU"/>
        </w:rPr>
        <w:t>03</w:t>
      </w:r>
      <w:r w:rsidRPr="001A69BE">
        <w:rPr>
          <w:i/>
          <w:lang w:val="en-AU"/>
        </w:rPr>
        <w:t xml:space="preserve"> </w:t>
      </w:r>
      <w:r w:rsidRPr="001A69BE">
        <w:rPr>
          <w:i/>
          <w:lang w:val="vi-VN"/>
        </w:rPr>
        <w:t xml:space="preserve">tháng </w:t>
      </w:r>
      <w:r w:rsidR="001A69BE" w:rsidRPr="001A69BE">
        <w:rPr>
          <w:i/>
          <w:lang w:val="en-AU"/>
        </w:rPr>
        <w:t>9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362809" w:rsidRPr="00EE6F92" w:rsidRDefault="00362809" w:rsidP="00362809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Nam</w:t>
      </w:r>
    </w:p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Pr="00EE6F92" w:rsidRDefault="00362809" w:rsidP="00362809"/>
    <w:p w:rsidR="00362809" w:rsidRDefault="00362809" w:rsidP="00362809"/>
    <w:p w:rsidR="00362809" w:rsidRDefault="00362809" w:rsidP="00362809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09"/>
    <w:rsid w:val="001A69BE"/>
    <w:rsid w:val="00362809"/>
    <w:rsid w:val="004F433A"/>
    <w:rsid w:val="00534835"/>
    <w:rsid w:val="00552A65"/>
    <w:rsid w:val="007910AE"/>
    <w:rsid w:val="0081282B"/>
    <w:rsid w:val="00A234E6"/>
    <w:rsid w:val="00D077A1"/>
    <w:rsid w:val="00D31405"/>
    <w:rsid w:val="00EA2AE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FE2F-8070-1548-AA69-068E964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0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36280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809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36280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36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2023-09-03T11:49:00Z</dcterms:created>
  <dcterms:modified xsi:type="dcterms:W3CDTF">2023-09-05T11:06:00Z</dcterms:modified>
</cp:coreProperties>
</file>