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1E0"/>
      </w:tblPr>
      <w:tblGrid>
        <w:gridCol w:w="3936"/>
        <w:gridCol w:w="6129"/>
      </w:tblGrid>
      <w:tr w:rsidR="00F704F3" w:rsidRPr="00D15194" w:rsidTr="001E7E8F">
        <w:tc>
          <w:tcPr>
            <w:tcW w:w="3936" w:type="dxa"/>
            <w:shd w:val="clear" w:color="auto" w:fill="auto"/>
          </w:tcPr>
          <w:p w:rsidR="00F704F3" w:rsidRPr="00F75157" w:rsidRDefault="00F704F3" w:rsidP="001E7E8F">
            <w:pPr>
              <w:jc w:val="center"/>
              <w:rPr>
                <w:sz w:val="26"/>
                <w:szCs w:val="26"/>
              </w:rPr>
            </w:pPr>
            <w:proofErr w:type="spellStart"/>
            <w:r w:rsidRPr="00F75157">
              <w:rPr>
                <w:sz w:val="26"/>
                <w:szCs w:val="26"/>
              </w:rPr>
              <w:t>Phòng</w:t>
            </w:r>
            <w:proofErr w:type="spellEnd"/>
            <w:r w:rsidRPr="00F75157">
              <w:rPr>
                <w:sz w:val="26"/>
                <w:szCs w:val="26"/>
              </w:rPr>
              <w:t xml:space="preserve"> GD&amp;ĐT </w:t>
            </w:r>
            <w:proofErr w:type="spellStart"/>
            <w:r w:rsidRPr="00F75157">
              <w:rPr>
                <w:sz w:val="26"/>
                <w:szCs w:val="26"/>
              </w:rPr>
              <w:t>Phú</w:t>
            </w:r>
            <w:proofErr w:type="spellEnd"/>
            <w:r w:rsidRPr="00F75157">
              <w:rPr>
                <w:sz w:val="26"/>
                <w:szCs w:val="26"/>
              </w:rPr>
              <w:t xml:space="preserve"> </w:t>
            </w:r>
            <w:proofErr w:type="spellStart"/>
            <w:r w:rsidRPr="00F75157">
              <w:rPr>
                <w:sz w:val="26"/>
                <w:szCs w:val="26"/>
              </w:rPr>
              <w:t>Vang</w:t>
            </w:r>
            <w:proofErr w:type="spellEnd"/>
          </w:p>
          <w:p w:rsidR="00F704F3" w:rsidRPr="00F75157" w:rsidRDefault="00F704F3" w:rsidP="001E7E8F">
            <w:pPr>
              <w:jc w:val="center"/>
              <w:rPr>
                <w:b/>
                <w:sz w:val="26"/>
                <w:szCs w:val="26"/>
              </w:rPr>
            </w:pPr>
            <w:r w:rsidRPr="00F75157">
              <w:rPr>
                <w:b/>
                <w:noProof/>
                <w:sz w:val="26"/>
                <w:szCs w:val="26"/>
              </w:rPr>
              <w:pict>
                <v:line id="_x0000_s1026" style="position:absolute;left:0;text-align:left;z-index:251660288" from="48.75pt,15.7pt" to="133.95pt,15.7pt"/>
              </w:pict>
            </w:r>
            <w:proofErr w:type="spellStart"/>
            <w:r>
              <w:rPr>
                <w:b/>
                <w:sz w:val="26"/>
                <w:szCs w:val="26"/>
              </w:rPr>
              <w:t>Trường</w:t>
            </w:r>
            <w:proofErr w:type="spellEnd"/>
            <w:r>
              <w:rPr>
                <w:b/>
                <w:sz w:val="26"/>
                <w:szCs w:val="26"/>
              </w:rPr>
              <w:t xml:space="preserve"> THCS An </w:t>
            </w:r>
            <w:proofErr w:type="spellStart"/>
            <w:r>
              <w:rPr>
                <w:b/>
                <w:sz w:val="26"/>
                <w:szCs w:val="26"/>
              </w:rPr>
              <w:t>Bằng</w:t>
            </w:r>
            <w:proofErr w:type="spellEnd"/>
            <w:r w:rsidRPr="00F751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5157">
              <w:rPr>
                <w:b/>
                <w:sz w:val="26"/>
                <w:szCs w:val="26"/>
              </w:rPr>
              <w:t>Vinh</w:t>
            </w:r>
            <w:proofErr w:type="spellEnd"/>
            <w:r w:rsidRPr="00F75157">
              <w:rPr>
                <w:b/>
                <w:sz w:val="26"/>
                <w:szCs w:val="26"/>
              </w:rPr>
              <w:t xml:space="preserve"> An</w:t>
            </w:r>
          </w:p>
        </w:tc>
        <w:tc>
          <w:tcPr>
            <w:tcW w:w="6129" w:type="dxa"/>
            <w:shd w:val="clear" w:color="auto" w:fill="auto"/>
          </w:tcPr>
          <w:p w:rsidR="00F704F3" w:rsidRPr="00F75157" w:rsidRDefault="00F704F3" w:rsidP="001E7E8F">
            <w:pPr>
              <w:jc w:val="center"/>
              <w:rPr>
                <w:b/>
                <w:sz w:val="26"/>
                <w:szCs w:val="26"/>
              </w:rPr>
            </w:pPr>
            <w:r w:rsidRPr="00F75157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75157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F704F3" w:rsidRPr="00F75157" w:rsidRDefault="00F704F3" w:rsidP="001E7E8F">
            <w:pPr>
              <w:jc w:val="center"/>
              <w:rPr>
                <w:b/>
                <w:sz w:val="26"/>
                <w:szCs w:val="26"/>
              </w:rPr>
            </w:pPr>
            <w:r w:rsidRPr="00F75157">
              <w:rPr>
                <w:b/>
                <w:noProof/>
                <w:sz w:val="26"/>
                <w:szCs w:val="26"/>
              </w:rPr>
              <w:pict>
                <v:line id="_x0000_s1027" style="position:absolute;left:0;text-align:left;z-index:251661312" from="64.1pt,14.4pt" to="230.95pt,14.4pt"/>
              </w:pict>
            </w:r>
            <w:proofErr w:type="spellStart"/>
            <w:r w:rsidRPr="00F75157">
              <w:rPr>
                <w:b/>
                <w:sz w:val="26"/>
                <w:szCs w:val="26"/>
              </w:rPr>
              <w:t>Độc</w:t>
            </w:r>
            <w:proofErr w:type="spellEnd"/>
            <w:r w:rsidRPr="00F751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5157">
              <w:rPr>
                <w:b/>
                <w:sz w:val="26"/>
                <w:szCs w:val="26"/>
              </w:rPr>
              <w:t>lập</w:t>
            </w:r>
            <w:proofErr w:type="spellEnd"/>
            <w:r w:rsidRPr="00F75157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F75157">
              <w:rPr>
                <w:b/>
                <w:sz w:val="26"/>
                <w:szCs w:val="26"/>
              </w:rPr>
              <w:t>Tự</w:t>
            </w:r>
            <w:proofErr w:type="spellEnd"/>
            <w:r w:rsidRPr="00F75157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F75157">
              <w:rPr>
                <w:b/>
                <w:sz w:val="26"/>
                <w:szCs w:val="26"/>
              </w:rPr>
              <w:t>Hạnh</w:t>
            </w:r>
            <w:proofErr w:type="spellEnd"/>
            <w:r w:rsidRPr="00F751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5157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F704F3" w:rsidRPr="00F75157" w:rsidRDefault="00F704F3" w:rsidP="001E7E8F">
            <w:pPr>
              <w:jc w:val="center"/>
              <w:rPr>
                <w:sz w:val="26"/>
                <w:szCs w:val="26"/>
              </w:rPr>
            </w:pPr>
          </w:p>
        </w:tc>
      </w:tr>
      <w:tr w:rsidR="00F704F3" w:rsidRPr="00F75157" w:rsidTr="001E7E8F">
        <w:tc>
          <w:tcPr>
            <w:tcW w:w="3936" w:type="dxa"/>
            <w:shd w:val="clear" w:color="auto" w:fill="auto"/>
          </w:tcPr>
          <w:p w:rsidR="00F704F3" w:rsidRPr="00D15194" w:rsidRDefault="00F704F3" w:rsidP="00F704F3">
            <w:pPr>
              <w:jc w:val="center"/>
            </w:pPr>
            <w:proofErr w:type="spellStart"/>
            <w:r>
              <w:t>Số</w:t>
            </w:r>
            <w:proofErr w:type="spellEnd"/>
            <w:r>
              <w:t>: 41</w:t>
            </w:r>
            <w:r w:rsidRPr="00D15194">
              <w:t>/KH-</w:t>
            </w:r>
            <w:r>
              <w:t>THCS</w:t>
            </w:r>
            <w:r w:rsidRPr="00D15194">
              <w:t>ABVA</w:t>
            </w:r>
          </w:p>
        </w:tc>
        <w:tc>
          <w:tcPr>
            <w:tcW w:w="6129" w:type="dxa"/>
            <w:shd w:val="clear" w:color="auto" w:fill="auto"/>
          </w:tcPr>
          <w:p w:rsidR="00F704F3" w:rsidRPr="00F75157" w:rsidRDefault="00F704F3" w:rsidP="001E7E8F">
            <w:pPr>
              <w:jc w:val="center"/>
              <w:rPr>
                <w:i/>
              </w:rPr>
            </w:pPr>
            <w:proofErr w:type="spellStart"/>
            <w:r w:rsidRPr="00F75157">
              <w:rPr>
                <w:i/>
              </w:rPr>
              <w:t>Vinh</w:t>
            </w:r>
            <w:proofErr w:type="spellEnd"/>
            <w:r w:rsidRPr="00F75157">
              <w:rPr>
                <w:i/>
              </w:rPr>
              <w:t xml:space="preserve"> An, </w:t>
            </w:r>
            <w:proofErr w:type="spellStart"/>
            <w:r w:rsidRPr="00F75157">
              <w:rPr>
                <w:i/>
              </w:rPr>
              <w:t>ngày</w:t>
            </w:r>
            <w:proofErr w:type="spellEnd"/>
            <w:r w:rsidRPr="00F75157">
              <w:rPr>
                <w:i/>
              </w:rPr>
              <w:t xml:space="preserve"> </w:t>
            </w:r>
            <w:r>
              <w:rPr>
                <w:i/>
              </w:rPr>
              <w:t>16</w:t>
            </w:r>
            <w:r w:rsidRPr="00F75157">
              <w:rPr>
                <w:i/>
              </w:rPr>
              <w:t xml:space="preserve"> </w:t>
            </w:r>
            <w:proofErr w:type="spellStart"/>
            <w:r w:rsidRPr="00F75157">
              <w:rPr>
                <w:i/>
              </w:rPr>
              <w:t>tháng</w:t>
            </w:r>
            <w:proofErr w:type="spellEnd"/>
            <w:r w:rsidRPr="00F75157">
              <w:rPr>
                <w:i/>
              </w:rPr>
              <w:t xml:space="preserve"> 0</w:t>
            </w:r>
            <w:r>
              <w:rPr>
                <w:i/>
              </w:rPr>
              <w:t>5</w:t>
            </w:r>
            <w:r w:rsidRPr="00F75157">
              <w:rPr>
                <w:i/>
              </w:rPr>
              <w:t xml:space="preserve"> </w:t>
            </w:r>
            <w:proofErr w:type="spellStart"/>
            <w:r w:rsidRPr="00F75157">
              <w:rPr>
                <w:i/>
              </w:rPr>
              <w:t>năm</w:t>
            </w:r>
            <w:proofErr w:type="spellEnd"/>
            <w:r w:rsidRPr="00F75157">
              <w:rPr>
                <w:i/>
              </w:rPr>
              <w:t xml:space="preserve"> 201</w:t>
            </w:r>
            <w:r>
              <w:rPr>
                <w:i/>
              </w:rPr>
              <w:t>6</w:t>
            </w:r>
          </w:p>
          <w:p w:rsidR="00F704F3" w:rsidRPr="00F75157" w:rsidRDefault="00F704F3" w:rsidP="001E7E8F">
            <w:pPr>
              <w:jc w:val="center"/>
              <w:rPr>
                <w:i/>
              </w:rPr>
            </w:pPr>
          </w:p>
        </w:tc>
      </w:tr>
    </w:tbl>
    <w:p w:rsidR="00F704F3" w:rsidRPr="00F704F3" w:rsidRDefault="00F704F3" w:rsidP="00F704F3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F704F3">
        <w:rPr>
          <w:sz w:val="32"/>
          <w:szCs w:val="32"/>
        </w:rPr>
        <w:t xml:space="preserve">KẾ HOẠCH </w:t>
      </w:r>
      <w:r>
        <w:rPr>
          <w:sz w:val="32"/>
          <w:szCs w:val="32"/>
        </w:rPr>
        <w:t>CÔNG TÁC</w:t>
      </w:r>
    </w:p>
    <w:p w:rsidR="00F704F3" w:rsidRPr="00F704F3" w:rsidRDefault="00F704F3" w:rsidP="00F704F3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F704F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</w:t>
      </w:r>
      <w:r w:rsidRPr="00F704F3">
        <w:rPr>
          <w:sz w:val="32"/>
          <w:szCs w:val="32"/>
        </w:rPr>
        <w:t>ừ</w:t>
      </w:r>
      <w:proofErr w:type="spellEnd"/>
      <w:r w:rsidRPr="00F704F3">
        <w:rPr>
          <w:sz w:val="32"/>
          <w:szCs w:val="32"/>
        </w:rPr>
        <w:t xml:space="preserve"> </w:t>
      </w:r>
      <w:proofErr w:type="spellStart"/>
      <w:r w:rsidRPr="00F704F3">
        <w:rPr>
          <w:sz w:val="32"/>
          <w:szCs w:val="32"/>
        </w:rPr>
        <w:t>ngày</w:t>
      </w:r>
      <w:proofErr w:type="spellEnd"/>
      <w:r w:rsidRPr="00F704F3">
        <w:rPr>
          <w:sz w:val="32"/>
          <w:szCs w:val="32"/>
        </w:rPr>
        <w:t xml:space="preserve"> 16/05/2016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đến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tháng</w:t>
      </w:r>
      <w:proofErr w:type="spellEnd"/>
      <w:r>
        <w:rPr>
          <w:sz w:val="32"/>
          <w:szCs w:val="32"/>
        </w:rPr>
        <w:t xml:space="preserve"> 06</w:t>
      </w:r>
      <w:r w:rsidRPr="00F704F3">
        <w:rPr>
          <w:sz w:val="32"/>
          <w:szCs w:val="32"/>
        </w:rPr>
        <w:t>/2016</w:t>
      </w:r>
    </w:p>
    <w:tbl>
      <w:tblPr>
        <w:tblpPr w:leftFromText="180" w:rightFromText="180" w:vertAnchor="text" w:horzAnchor="margin" w:tblpY="117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940"/>
        <w:gridCol w:w="1440"/>
        <w:gridCol w:w="1260"/>
      </w:tblGrid>
      <w:tr w:rsidR="00F704F3" w:rsidRPr="00521F86" w:rsidTr="001E7E8F">
        <w:tc>
          <w:tcPr>
            <w:tcW w:w="1728" w:type="dxa"/>
            <w:vAlign w:val="center"/>
          </w:tcPr>
          <w:p w:rsidR="00F704F3" w:rsidRPr="00521F86" w:rsidRDefault="00F704F3" w:rsidP="001E7E8F">
            <w:pPr>
              <w:jc w:val="center"/>
              <w:rPr>
                <w:b/>
              </w:rPr>
            </w:pPr>
            <w:proofErr w:type="spellStart"/>
            <w:r w:rsidRPr="00521F86">
              <w:rPr>
                <w:b/>
              </w:rPr>
              <w:t>Thời</w:t>
            </w:r>
            <w:proofErr w:type="spellEnd"/>
            <w:r w:rsidRPr="00521F86">
              <w:rPr>
                <w:b/>
              </w:rPr>
              <w:t xml:space="preserve"> </w:t>
            </w:r>
            <w:proofErr w:type="spellStart"/>
            <w:r w:rsidRPr="00521F86">
              <w:rPr>
                <w:b/>
              </w:rPr>
              <w:t>gian</w:t>
            </w:r>
            <w:proofErr w:type="spellEnd"/>
          </w:p>
        </w:tc>
        <w:tc>
          <w:tcPr>
            <w:tcW w:w="5940" w:type="dxa"/>
          </w:tcPr>
          <w:p w:rsidR="00F704F3" w:rsidRPr="00521F86" w:rsidRDefault="00F704F3" w:rsidP="001E7E8F">
            <w:pPr>
              <w:jc w:val="center"/>
              <w:rPr>
                <w:b/>
              </w:rPr>
            </w:pPr>
            <w:proofErr w:type="spellStart"/>
            <w:r w:rsidRPr="00521F86">
              <w:rPr>
                <w:b/>
              </w:rPr>
              <w:t>Nội</w:t>
            </w:r>
            <w:proofErr w:type="spellEnd"/>
            <w:r w:rsidRPr="00521F86">
              <w:rPr>
                <w:b/>
              </w:rPr>
              <w:t xml:space="preserve"> dung  </w:t>
            </w:r>
            <w:proofErr w:type="spellStart"/>
            <w:r w:rsidRPr="00521F86">
              <w:rPr>
                <w:b/>
              </w:rPr>
              <w:t>làm</w:t>
            </w:r>
            <w:proofErr w:type="spellEnd"/>
            <w:r w:rsidRPr="00521F86">
              <w:rPr>
                <w:b/>
              </w:rPr>
              <w:t xml:space="preserve"> </w:t>
            </w:r>
            <w:proofErr w:type="spellStart"/>
            <w:r w:rsidRPr="00521F86">
              <w:rPr>
                <w:b/>
              </w:rPr>
              <w:t>việc</w:t>
            </w:r>
            <w:proofErr w:type="spellEnd"/>
          </w:p>
        </w:tc>
        <w:tc>
          <w:tcPr>
            <w:tcW w:w="1440" w:type="dxa"/>
          </w:tcPr>
          <w:p w:rsidR="00F704F3" w:rsidRPr="00521F86" w:rsidRDefault="00F704F3" w:rsidP="001E7E8F">
            <w:pPr>
              <w:jc w:val="center"/>
              <w:rPr>
                <w:b/>
              </w:rPr>
            </w:pPr>
            <w:proofErr w:type="spellStart"/>
            <w:r w:rsidRPr="00521F86">
              <w:rPr>
                <w:b/>
              </w:rPr>
              <w:t>Đối</w:t>
            </w:r>
            <w:proofErr w:type="spellEnd"/>
            <w:r w:rsidRPr="00521F86">
              <w:rPr>
                <w:b/>
              </w:rPr>
              <w:t xml:space="preserve"> </w:t>
            </w:r>
            <w:proofErr w:type="spellStart"/>
            <w:r w:rsidRPr="00521F86">
              <w:rPr>
                <w:b/>
              </w:rPr>
              <w:t>tượng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</w:tc>
        <w:tc>
          <w:tcPr>
            <w:tcW w:w="1260" w:type="dxa"/>
          </w:tcPr>
          <w:p w:rsidR="00F704F3" w:rsidRPr="00521F86" w:rsidRDefault="00F704F3" w:rsidP="001E7E8F">
            <w:pPr>
              <w:jc w:val="center"/>
              <w:rPr>
                <w:b/>
              </w:rPr>
            </w:pPr>
            <w:proofErr w:type="spellStart"/>
            <w:r w:rsidRPr="00521F86">
              <w:rPr>
                <w:b/>
              </w:rPr>
              <w:t>Ghi</w:t>
            </w:r>
            <w:proofErr w:type="spellEnd"/>
            <w:r w:rsidRPr="00521F86">
              <w:rPr>
                <w:b/>
              </w:rPr>
              <w:t xml:space="preserve"> </w:t>
            </w:r>
            <w:proofErr w:type="spellStart"/>
            <w:r w:rsidRPr="00521F86">
              <w:rPr>
                <w:b/>
              </w:rPr>
              <w:t>chú</w:t>
            </w:r>
            <w:proofErr w:type="spellEnd"/>
          </w:p>
        </w:tc>
      </w:tr>
      <w:tr w:rsidR="00F704F3" w:rsidRPr="00521F86" w:rsidTr="001E7E8F">
        <w:tc>
          <w:tcPr>
            <w:tcW w:w="1728" w:type="dxa"/>
            <w:vAlign w:val="center"/>
          </w:tcPr>
          <w:p w:rsidR="00F704F3" w:rsidRPr="00521F86" w:rsidRDefault="00F704F3" w:rsidP="001E7E8F">
            <w:pPr>
              <w:jc w:val="center"/>
            </w:pPr>
            <w:r w:rsidRPr="00521F86">
              <w:t>16/05/2016</w:t>
            </w:r>
          </w:p>
          <w:p w:rsidR="00F704F3" w:rsidRPr="00521F86" w:rsidRDefault="00F704F3" w:rsidP="001E7E8F">
            <w:pPr>
              <w:jc w:val="center"/>
            </w:pPr>
            <w:proofErr w:type="spellStart"/>
            <w:r w:rsidRPr="00521F86">
              <w:t>Thứ</w:t>
            </w:r>
            <w:proofErr w:type="spellEnd"/>
            <w:r w:rsidRPr="00521F86">
              <w:t xml:space="preserve"> </w:t>
            </w:r>
            <w:proofErr w:type="spellStart"/>
            <w:r w:rsidRPr="00521F86">
              <w:t>hai</w:t>
            </w:r>
            <w:proofErr w:type="spellEnd"/>
          </w:p>
        </w:tc>
        <w:tc>
          <w:tcPr>
            <w:tcW w:w="5940" w:type="dxa"/>
          </w:tcPr>
          <w:p w:rsidR="00F704F3" w:rsidRDefault="00F704F3" w:rsidP="001E7E8F">
            <w:r w:rsidRPr="00AF2FBF">
              <w:t>-</w:t>
            </w:r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</w:p>
          <w:p w:rsidR="00F704F3" w:rsidRDefault="00F704F3" w:rsidP="001E7E8F">
            <w:r>
              <w:t xml:space="preserve">- 08h00’: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dựng</w:t>
            </w:r>
            <w:proofErr w:type="spellEnd"/>
            <w:r>
              <w:t xml:space="preserve">  THTT</w:t>
            </w:r>
            <w:proofErr w:type="gramEnd"/>
            <w:r>
              <w:t xml:space="preserve"> – HSTC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GD&amp;ĐT.</w:t>
            </w:r>
          </w:p>
          <w:p w:rsidR="00F704F3" w:rsidRDefault="00F704F3" w:rsidP="001E7E8F">
            <w:r>
              <w:t xml:space="preserve">- 08h30’: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gọi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K6,7,8</w:t>
            </w:r>
          </w:p>
          <w:p w:rsidR="00F704F3" w:rsidRPr="00521F86" w:rsidRDefault="00F704F3" w:rsidP="001E7E8F">
            <w:r>
              <w:t xml:space="preserve">- 16h00’: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CSVC,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TN </w:t>
            </w:r>
            <w:proofErr w:type="spellStart"/>
            <w:r>
              <w:t>khối</w:t>
            </w:r>
            <w:proofErr w:type="spellEnd"/>
            <w:r>
              <w:t xml:space="preserve"> 9 </w:t>
            </w:r>
            <w:proofErr w:type="spellStart"/>
            <w:r>
              <w:t>cho</w:t>
            </w:r>
            <w:proofErr w:type="spellEnd"/>
            <w:r>
              <w:t xml:space="preserve"> HĐ </w:t>
            </w:r>
            <w:proofErr w:type="spellStart"/>
            <w:r>
              <w:t>xét</w:t>
            </w:r>
            <w:proofErr w:type="spellEnd"/>
            <w:r>
              <w:t xml:space="preserve"> TN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</w:tc>
        <w:tc>
          <w:tcPr>
            <w:tcW w:w="1440" w:type="dxa"/>
          </w:tcPr>
          <w:p w:rsidR="00F704F3" w:rsidRDefault="00F704F3" w:rsidP="001E7E8F"/>
          <w:p w:rsidR="00F704F3" w:rsidRDefault="00F704F3" w:rsidP="001E7E8F">
            <w:r>
              <w:t>Đ/c Sang</w:t>
            </w:r>
          </w:p>
          <w:p w:rsidR="00F704F3" w:rsidRDefault="00F704F3" w:rsidP="001E7E8F"/>
          <w:p w:rsidR="00F704F3" w:rsidRDefault="00F704F3" w:rsidP="001E7E8F">
            <w:r>
              <w:t>BGH</w:t>
            </w:r>
          </w:p>
          <w:p w:rsidR="00F704F3" w:rsidRPr="00521F86" w:rsidRDefault="00F704F3" w:rsidP="001E7E8F"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>, HĐX TN</w:t>
            </w:r>
          </w:p>
        </w:tc>
        <w:tc>
          <w:tcPr>
            <w:tcW w:w="1260" w:type="dxa"/>
          </w:tcPr>
          <w:p w:rsidR="00F704F3" w:rsidRPr="00521F86" w:rsidRDefault="00F704F3" w:rsidP="001E7E8F"/>
        </w:tc>
      </w:tr>
      <w:tr w:rsidR="00F704F3" w:rsidRPr="00521F86" w:rsidTr="001E7E8F">
        <w:tc>
          <w:tcPr>
            <w:tcW w:w="1728" w:type="dxa"/>
            <w:vAlign w:val="center"/>
          </w:tcPr>
          <w:p w:rsidR="00F704F3" w:rsidRPr="00521F86" w:rsidRDefault="00F704F3" w:rsidP="001E7E8F">
            <w:pPr>
              <w:jc w:val="center"/>
            </w:pPr>
            <w:r w:rsidRPr="00521F86">
              <w:t>17/05/2016</w:t>
            </w:r>
          </w:p>
          <w:p w:rsidR="00F704F3" w:rsidRPr="00521F86" w:rsidRDefault="00F704F3" w:rsidP="001E7E8F">
            <w:pPr>
              <w:jc w:val="center"/>
            </w:pPr>
            <w:proofErr w:type="spellStart"/>
            <w:r w:rsidRPr="00521F86">
              <w:t>Thứ</w:t>
            </w:r>
            <w:proofErr w:type="spellEnd"/>
            <w:r w:rsidRPr="00521F86">
              <w:t xml:space="preserve"> </w:t>
            </w:r>
            <w:proofErr w:type="spellStart"/>
            <w:r w:rsidRPr="00521F86">
              <w:t>ba</w:t>
            </w:r>
            <w:proofErr w:type="spellEnd"/>
          </w:p>
        </w:tc>
        <w:tc>
          <w:tcPr>
            <w:tcW w:w="5940" w:type="dxa"/>
          </w:tcPr>
          <w:p w:rsidR="00F704F3" w:rsidRDefault="00F704F3" w:rsidP="001E7E8F">
            <w:r w:rsidRPr="00AF2FBF">
              <w:t>-</w:t>
            </w:r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.</w:t>
            </w:r>
          </w:p>
          <w:p w:rsidR="00F704F3" w:rsidRPr="00521F86" w:rsidRDefault="00F704F3" w:rsidP="001E7E8F">
            <w:r>
              <w:t xml:space="preserve">- 07h30’: HĐ </w:t>
            </w:r>
            <w:proofErr w:type="spellStart"/>
            <w:r>
              <w:t>xét</w:t>
            </w:r>
            <w:proofErr w:type="spellEnd"/>
            <w:r>
              <w:t xml:space="preserve"> TN </w:t>
            </w:r>
            <w:proofErr w:type="spellStart"/>
            <w:r>
              <w:t>Khối</w:t>
            </w:r>
            <w:proofErr w:type="spellEnd"/>
            <w:r>
              <w:t xml:space="preserve"> 9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>.</w:t>
            </w:r>
          </w:p>
        </w:tc>
        <w:tc>
          <w:tcPr>
            <w:tcW w:w="1440" w:type="dxa"/>
          </w:tcPr>
          <w:p w:rsidR="00F704F3" w:rsidRDefault="00F704F3" w:rsidP="001E7E8F"/>
          <w:p w:rsidR="00F704F3" w:rsidRPr="00521F86" w:rsidRDefault="00F704F3" w:rsidP="001E7E8F">
            <w:r>
              <w:t>Theo QĐ</w:t>
            </w:r>
          </w:p>
        </w:tc>
        <w:tc>
          <w:tcPr>
            <w:tcW w:w="1260" w:type="dxa"/>
          </w:tcPr>
          <w:p w:rsidR="00F704F3" w:rsidRPr="00521F86" w:rsidRDefault="00F704F3" w:rsidP="001E7E8F"/>
        </w:tc>
      </w:tr>
      <w:tr w:rsidR="00F704F3" w:rsidRPr="00521F86" w:rsidTr="001E7E8F">
        <w:tc>
          <w:tcPr>
            <w:tcW w:w="1728" w:type="dxa"/>
            <w:vAlign w:val="center"/>
          </w:tcPr>
          <w:p w:rsidR="00F704F3" w:rsidRPr="00521F86" w:rsidRDefault="00F704F3" w:rsidP="001E7E8F">
            <w:pPr>
              <w:jc w:val="center"/>
            </w:pPr>
            <w:r w:rsidRPr="00521F86">
              <w:t>18/05/2016</w:t>
            </w:r>
          </w:p>
          <w:p w:rsidR="00F704F3" w:rsidRPr="00521F86" w:rsidRDefault="00F704F3" w:rsidP="001E7E8F">
            <w:pPr>
              <w:jc w:val="center"/>
            </w:pPr>
            <w:proofErr w:type="spellStart"/>
            <w:r w:rsidRPr="00521F86">
              <w:t>Thứ</w:t>
            </w:r>
            <w:proofErr w:type="spellEnd"/>
            <w:r w:rsidRPr="00521F86">
              <w:t xml:space="preserve"> </w:t>
            </w:r>
            <w:proofErr w:type="spellStart"/>
            <w:r w:rsidRPr="00521F86">
              <w:t>tư</w:t>
            </w:r>
            <w:proofErr w:type="spellEnd"/>
          </w:p>
        </w:tc>
        <w:tc>
          <w:tcPr>
            <w:tcW w:w="5940" w:type="dxa"/>
          </w:tcPr>
          <w:p w:rsidR="00F704F3" w:rsidRDefault="00F704F3" w:rsidP="001E7E8F">
            <w:r w:rsidRPr="00AF2FBF">
              <w:t>-</w:t>
            </w:r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</w:p>
          <w:p w:rsidR="00F704F3" w:rsidRDefault="00F704F3" w:rsidP="001E7E8F">
            <w:r>
              <w:t xml:space="preserve">- 07h30’: GV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bạ</w:t>
            </w:r>
            <w:proofErr w:type="spellEnd"/>
            <w:r>
              <w:t xml:space="preserve"> K6</w:t>
            </w:r>
            <w:proofErr w:type="gramStart"/>
            <w:r>
              <w:t>,7,8</w:t>
            </w:r>
            <w:proofErr w:type="gramEnd"/>
            <w:r>
              <w:t>.</w:t>
            </w:r>
          </w:p>
          <w:p w:rsidR="00F704F3" w:rsidRDefault="00F704F3" w:rsidP="001E7E8F">
            <w:r>
              <w:t xml:space="preserve">- BGH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cổng</w:t>
            </w:r>
            <w:proofErr w:type="spellEnd"/>
            <w:r>
              <w:t xml:space="preserve"> CNTT,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,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F704F3" w:rsidRDefault="00F704F3" w:rsidP="001E7E8F">
            <w:r>
              <w:t xml:space="preserve">- 08h00’: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BDTX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  <w:p w:rsidR="00F704F3" w:rsidRDefault="00F704F3" w:rsidP="001E7E8F"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gramStart"/>
            <w:r>
              <w:t xml:space="preserve">BDTX  </w:t>
            </w:r>
            <w:proofErr w:type="spellStart"/>
            <w:r>
              <w:t>toàn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  <w:p w:rsidR="00F704F3" w:rsidRDefault="00F704F3" w:rsidP="001E7E8F">
            <w:r>
              <w:t xml:space="preserve">- 9h00’: </w:t>
            </w:r>
            <w:proofErr w:type="spellStart"/>
            <w:r>
              <w:t>Nộp</w:t>
            </w:r>
            <w:proofErr w:type="spellEnd"/>
            <w:r>
              <w:t xml:space="preserve"> HS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9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GD&amp;ĐT.</w:t>
            </w:r>
          </w:p>
          <w:p w:rsidR="00F704F3" w:rsidRDefault="00F704F3" w:rsidP="001E7E8F">
            <w:r>
              <w:t xml:space="preserve">- 13h30’: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GD&amp;ĐT.</w:t>
            </w:r>
          </w:p>
          <w:p w:rsidR="00F704F3" w:rsidRPr="00521F86" w:rsidRDefault="00F704F3" w:rsidP="001E7E8F">
            <w:r>
              <w:t xml:space="preserve">- 14h00’: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05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ủy</w:t>
            </w:r>
            <w:proofErr w:type="spellEnd"/>
            <w:r>
              <w:t xml:space="preserve">, UBND </w:t>
            </w:r>
            <w:proofErr w:type="spellStart"/>
            <w:r>
              <w:t>xã</w:t>
            </w:r>
            <w:proofErr w:type="spellEnd"/>
          </w:p>
        </w:tc>
        <w:tc>
          <w:tcPr>
            <w:tcW w:w="1440" w:type="dxa"/>
          </w:tcPr>
          <w:p w:rsidR="00F704F3" w:rsidRDefault="00F704F3" w:rsidP="001E7E8F"/>
          <w:p w:rsidR="00F704F3" w:rsidRDefault="00F704F3" w:rsidP="001E7E8F">
            <w:r>
              <w:t>GVBM, GVCN</w:t>
            </w:r>
          </w:p>
          <w:p w:rsidR="00F704F3" w:rsidRDefault="00F704F3" w:rsidP="001E7E8F">
            <w:r>
              <w:t>BGH</w:t>
            </w:r>
          </w:p>
          <w:p w:rsidR="00F704F3" w:rsidRDefault="00F704F3" w:rsidP="001E7E8F">
            <w:r>
              <w:t xml:space="preserve">TT, Đ/c </w:t>
            </w:r>
            <w:proofErr w:type="spellStart"/>
            <w:r>
              <w:t>Thạch</w:t>
            </w:r>
            <w:proofErr w:type="spellEnd"/>
            <w:r>
              <w:t>.</w:t>
            </w:r>
          </w:p>
          <w:p w:rsidR="00F704F3" w:rsidRDefault="00F704F3" w:rsidP="001E7E8F">
            <w:r>
              <w:t>Đ/c Sang</w:t>
            </w:r>
          </w:p>
          <w:p w:rsidR="00F704F3" w:rsidRDefault="00F704F3" w:rsidP="001E7E8F">
            <w:r>
              <w:t>Đ/c Sang</w:t>
            </w:r>
          </w:p>
          <w:p w:rsidR="00F704F3" w:rsidRDefault="00F704F3" w:rsidP="001E7E8F"/>
          <w:p w:rsidR="00F704F3" w:rsidRDefault="00F704F3" w:rsidP="001E7E8F">
            <w:r>
              <w:t>Đ/c Nam</w:t>
            </w:r>
          </w:p>
          <w:p w:rsidR="00F704F3" w:rsidRPr="00521F86" w:rsidRDefault="00F704F3" w:rsidP="001E7E8F">
            <w:r>
              <w:t>Đ/c Sang</w:t>
            </w:r>
          </w:p>
        </w:tc>
        <w:tc>
          <w:tcPr>
            <w:tcW w:w="1260" w:type="dxa"/>
          </w:tcPr>
          <w:p w:rsidR="00F704F3" w:rsidRPr="00521F86" w:rsidRDefault="00F704F3" w:rsidP="001E7E8F"/>
        </w:tc>
      </w:tr>
      <w:tr w:rsidR="00F704F3" w:rsidRPr="003871A4" w:rsidTr="001E7E8F">
        <w:tc>
          <w:tcPr>
            <w:tcW w:w="1728" w:type="dxa"/>
            <w:vAlign w:val="center"/>
          </w:tcPr>
          <w:p w:rsidR="00F704F3" w:rsidRPr="00521F86" w:rsidRDefault="00F704F3" w:rsidP="001E7E8F">
            <w:pPr>
              <w:jc w:val="center"/>
            </w:pPr>
            <w:r w:rsidRPr="00521F86">
              <w:t>19/05/2016</w:t>
            </w:r>
          </w:p>
          <w:p w:rsidR="00F704F3" w:rsidRPr="00521F86" w:rsidRDefault="00F704F3" w:rsidP="001E7E8F">
            <w:pPr>
              <w:jc w:val="center"/>
            </w:pPr>
            <w:proofErr w:type="spellStart"/>
            <w:r w:rsidRPr="00521F86">
              <w:t>Thứ</w:t>
            </w:r>
            <w:proofErr w:type="spellEnd"/>
            <w:r w:rsidRPr="00521F86">
              <w:t xml:space="preserve"> </w:t>
            </w:r>
            <w:proofErr w:type="spellStart"/>
            <w:r w:rsidRPr="00521F86">
              <w:t>năm</w:t>
            </w:r>
            <w:proofErr w:type="spellEnd"/>
          </w:p>
        </w:tc>
        <w:tc>
          <w:tcPr>
            <w:tcW w:w="5940" w:type="dxa"/>
          </w:tcPr>
          <w:p w:rsidR="00F704F3" w:rsidRPr="00DB4087" w:rsidRDefault="00F704F3" w:rsidP="001E7E8F">
            <w:r w:rsidRPr="00DB4087">
              <w:t xml:space="preserve">- </w:t>
            </w:r>
            <w:proofErr w:type="spellStart"/>
            <w:r w:rsidRPr="00DB4087">
              <w:t>Học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theo</w:t>
            </w:r>
            <w:proofErr w:type="spellEnd"/>
            <w:r w:rsidRPr="00DB4087">
              <w:t xml:space="preserve"> TKB.</w:t>
            </w:r>
          </w:p>
          <w:p w:rsidR="00F704F3" w:rsidRPr="00DB4087" w:rsidRDefault="00F704F3" w:rsidP="001E7E8F">
            <w:r w:rsidRPr="00DB4087">
              <w:t xml:space="preserve">- </w:t>
            </w:r>
            <w:proofErr w:type="spellStart"/>
            <w:r w:rsidRPr="00DB4087">
              <w:t>Giáo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vụ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chuyển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học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bạ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cho</w:t>
            </w:r>
            <w:proofErr w:type="spellEnd"/>
            <w:r w:rsidRPr="00DB4087">
              <w:t xml:space="preserve"> BGH </w:t>
            </w:r>
            <w:proofErr w:type="spellStart"/>
            <w:r w:rsidRPr="00DB4087">
              <w:t>ký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duyệt</w:t>
            </w:r>
            <w:proofErr w:type="spellEnd"/>
            <w:r w:rsidRPr="00DB4087">
              <w:t>.</w:t>
            </w:r>
          </w:p>
          <w:p w:rsidR="00F704F3" w:rsidRPr="00521F86" w:rsidRDefault="00F704F3" w:rsidP="001E7E8F">
            <w:r w:rsidRPr="00DB4087">
              <w:t xml:space="preserve">- </w:t>
            </w:r>
            <w:proofErr w:type="spellStart"/>
            <w:r w:rsidRPr="00DB4087">
              <w:t>Trang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trí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các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câu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khẩu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hiệu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chào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mừng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các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ngày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Sinh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nhật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Bác</w:t>
            </w:r>
            <w:proofErr w:type="spellEnd"/>
            <w:r w:rsidRPr="00DB4087">
              <w:t xml:space="preserve">, </w:t>
            </w:r>
            <w:proofErr w:type="spellStart"/>
            <w:r w:rsidRPr="00DB4087">
              <w:t>ngày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Bầu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cử</w:t>
            </w:r>
            <w:proofErr w:type="spellEnd"/>
            <w:r w:rsidRPr="00DB4087">
              <w:t xml:space="preserve"> .(</w:t>
            </w:r>
            <w:proofErr w:type="spellStart"/>
            <w:r w:rsidRPr="00DB4087">
              <w:t>C.Thanh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đặt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câu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khẩu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hiệu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và</w:t>
            </w:r>
            <w:proofErr w:type="spellEnd"/>
            <w:r w:rsidRPr="00DB4087">
              <w:t xml:space="preserve"> Chi </w:t>
            </w:r>
            <w:proofErr w:type="spellStart"/>
            <w:r w:rsidRPr="00DB4087">
              <w:t>đoàn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trang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trí</w:t>
            </w:r>
            <w:proofErr w:type="spellEnd"/>
            <w:r w:rsidRPr="00DB4087">
              <w:t>)</w:t>
            </w:r>
          </w:p>
        </w:tc>
        <w:tc>
          <w:tcPr>
            <w:tcW w:w="1440" w:type="dxa"/>
          </w:tcPr>
          <w:p w:rsidR="00F704F3" w:rsidRDefault="00F704F3" w:rsidP="001E7E8F"/>
          <w:p w:rsidR="00F704F3" w:rsidRDefault="00F704F3" w:rsidP="001E7E8F"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  <w:p w:rsidR="00F704F3" w:rsidRDefault="00F704F3" w:rsidP="001E7E8F">
            <w:r>
              <w:t xml:space="preserve">Chi </w:t>
            </w:r>
            <w:proofErr w:type="spellStart"/>
            <w:r>
              <w:t>đoàn</w:t>
            </w:r>
            <w:proofErr w:type="spellEnd"/>
          </w:p>
          <w:p w:rsidR="00F704F3" w:rsidRDefault="00F704F3" w:rsidP="001E7E8F"/>
          <w:p w:rsidR="00F704F3" w:rsidRPr="00521F86" w:rsidRDefault="00F704F3" w:rsidP="001E7E8F"/>
        </w:tc>
        <w:tc>
          <w:tcPr>
            <w:tcW w:w="1260" w:type="dxa"/>
          </w:tcPr>
          <w:p w:rsidR="00F704F3" w:rsidRPr="00521F86" w:rsidRDefault="00F704F3" w:rsidP="001E7E8F"/>
        </w:tc>
      </w:tr>
      <w:tr w:rsidR="00F704F3" w:rsidRPr="003871A4" w:rsidTr="001E7E8F">
        <w:tc>
          <w:tcPr>
            <w:tcW w:w="1728" w:type="dxa"/>
            <w:vAlign w:val="center"/>
          </w:tcPr>
          <w:p w:rsidR="00F704F3" w:rsidRPr="00521F86" w:rsidRDefault="00F704F3" w:rsidP="001E7E8F">
            <w:pPr>
              <w:jc w:val="center"/>
            </w:pPr>
            <w:r w:rsidRPr="00521F86">
              <w:t>20/05/2016</w:t>
            </w:r>
          </w:p>
          <w:p w:rsidR="00F704F3" w:rsidRPr="00521F86" w:rsidRDefault="00F704F3" w:rsidP="001E7E8F">
            <w:pPr>
              <w:jc w:val="center"/>
            </w:pPr>
            <w:proofErr w:type="spellStart"/>
            <w:r w:rsidRPr="00521F86">
              <w:lastRenderedPageBreak/>
              <w:t>Thứ</w:t>
            </w:r>
            <w:proofErr w:type="spellEnd"/>
            <w:r w:rsidRPr="00521F86">
              <w:t xml:space="preserve"> </w:t>
            </w:r>
            <w:proofErr w:type="spellStart"/>
            <w:r w:rsidRPr="00521F86">
              <w:t>sáu</w:t>
            </w:r>
            <w:proofErr w:type="spellEnd"/>
          </w:p>
        </w:tc>
        <w:tc>
          <w:tcPr>
            <w:tcW w:w="5940" w:type="dxa"/>
          </w:tcPr>
          <w:p w:rsidR="00F704F3" w:rsidRPr="00DB4087" w:rsidRDefault="00F704F3" w:rsidP="001E7E8F">
            <w:r w:rsidRPr="00DB4087">
              <w:lastRenderedPageBreak/>
              <w:t xml:space="preserve">- </w:t>
            </w:r>
            <w:proofErr w:type="spellStart"/>
            <w:r w:rsidRPr="00DB4087">
              <w:t>Học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sinh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nghỉ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học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cả</w:t>
            </w:r>
            <w:proofErr w:type="spellEnd"/>
            <w:r w:rsidRPr="00DB4087">
              <w:t xml:space="preserve"> </w:t>
            </w:r>
            <w:proofErr w:type="spellStart"/>
            <w:r w:rsidRPr="00DB4087">
              <w:t>ngày</w:t>
            </w:r>
            <w:proofErr w:type="spellEnd"/>
            <w:r w:rsidRPr="00DB4087">
              <w:t>.</w:t>
            </w:r>
          </w:p>
          <w:p w:rsidR="00F704F3" w:rsidRDefault="00F704F3" w:rsidP="001E7E8F">
            <w:r w:rsidRPr="003A0155">
              <w:lastRenderedPageBreak/>
              <w:t xml:space="preserve">- 07h15’: BGH, BGH </w:t>
            </w:r>
            <w:proofErr w:type="spellStart"/>
            <w:r w:rsidRPr="003A0155">
              <w:t>Công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đoàn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đi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thăm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hai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Chùa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nhân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ngày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Lễ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Phật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Đản</w:t>
            </w:r>
            <w:proofErr w:type="spellEnd"/>
            <w:proofErr w:type="gramStart"/>
            <w:r w:rsidRPr="003A0155">
              <w:t>.(</w:t>
            </w:r>
            <w:proofErr w:type="gramEnd"/>
            <w:r w:rsidRPr="003A0155">
              <w:t xml:space="preserve">Đ/c </w:t>
            </w:r>
            <w:proofErr w:type="spellStart"/>
            <w:r w:rsidRPr="003A0155">
              <w:t>Uẩn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chuẩn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bị</w:t>
            </w:r>
            <w:proofErr w:type="spellEnd"/>
            <w:r w:rsidRPr="003A0155">
              <w:t xml:space="preserve"> 2 </w:t>
            </w:r>
            <w:proofErr w:type="spellStart"/>
            <w:r w:rsidRPr="003A0155">
              <w:t>lãng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hoa</w:t>
            </w:r>
            <w:proofErr w:type="spellEnd"/>
            <w:r w:rsidRPr="003A0155">
              <w:t>)</w:t>
            </w:r>
            <w:r>
              <w:t>.</w:t>
            </w:r>
          </w:p>
          <w:p w:rsidR="00F704F3" w:rsidRPr="003A0155" w:rsidRDefault="00F704F3" w:rsidP="001E7E8F">
            <w:r>
              <w:t xml:space="preserve">- 07h30’: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ủy</w:t>
            </w:r>
            <w:proofErr w:type="spellEnd"/>
            <w:r>
              <w:t xml:space="preserve">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</w:p>
          <w:p w:rsidR="00F704F3" w:rsidRPr="003A0155" w:rsidRDefault="00F704F3" w:rsidP="001E7E8F">
            <w:r w:rsidRPr="003A0155">
              <w:t xml:space="preserve">- 08h00’: </w:t>
            </w:r>
            <w:proofErr w:type="spellStart"/>
            <w:r w:rsidRPr="003A0155">
              <w:t>Họp</w:t>
            </w:r>
            <w:proofErr w:type="spellEnd"/>
            <w:r w:rsidRPr="003A0155">
              <w:t xml:space="preserve"> HĐ </w:t>
            </w:r>
            <w:proofErr w:type="spellStart"/>
            <w:r w:rsidRPr="003A0155">
              <w:t>đánh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giá</w:t>
            </w:r>
            <w:proofErr w:type="spellEnd"/>
            <w:r w:rsidRPr="003A0155">
              <w:t xml:space="preserve">, </w:t>
            </w:r>
            <w:proofErr w:type="spellStart"/>
            <w:r w:rsidRPr="003A0155">
              <w:t>xếp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loại</w:t>
            </w:r>
            <w:proofErr w:type="spellEnd"/>
            <w:r w:rsidRPr="003A0155">
              <w:t xml:space="preserve"> SKKN </w:t>
            </w:r>
            <w:proofErr w:type="spellStart"/>
            <w:r w:rsidRPr="003A0155">
              <w:t>của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toàn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trường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tại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phòng</w:t>
            </w:r>
            <w:proofErr w:type="spellEnd"/>
            <w:r w:rsidRPr="003A0155">
              <w:t xml:space="preserve"> HĐSP. (GV </w:t>
            </w:r>
            <w:proofErr w:type="spellStart"/>
            <w:r w:rsidRPr="003A0155">
              <w:t>có</w:t>
            </w:r>
            <w:proofErr w:type="spellEnd"/>
            <w:r w:rsidRPr="003A0155">
              <w:t xml:space="preserve"> SKKN, </w:t>
            </w:r>
            <w:proofErr w:type="spellStart"/>
            <w:r w:rsidRPr="003A0155">
              <w:t>theo</w:t>
            </w:r>
            <w:proofErr w:type="spellEnd"/>
            <w:r w:rsidRPr="003A0155">
              <w:t xml:space="preserve"> QĐ).</w:t>
            </w:r>
          </w:p>
          <w:p w:rsidR="00F704F3" w:rsidRPr="003A0155" w:rsidRDefault="00F704F3" w:rsidP="001E7E8F">
            <w:r w:rsidRPr="003A0155">
              <w:t xml:space="preserve">- 13h30’: </w:t>
            </w:r>
            <w:proofErr w:type="spellStart"/>
            <w:r w:rsidRPr="003A0155">
              <w:t>Kiểm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tra</w:t>
            </w:r>
            <w:proofErr w:type="spellEnd"/>
            <w:r w:rsidRPr="003A0155">
              <w:t xml:space="preserve"> HS </w:t>
            </w:r>
            <w:proofErr w:type="spellStart"/>
            <w:r w:rsidRPr="003A0155">
              <w:t>chéo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khối</w:t>
            </w:r>
            <w:proofErr w:type="spellEnd"/>
            <w:r w:rsidRPr="003A0155">
              <w:t xml:space="preserve"> 6</w:t>
            </w:r>
            <w:proofErr w:type="gramStart"/>
            <w:r w:rsidRPr="003A0155">
              <w:t>,7,K8</w:t>
            </w:r>
            <w:proofErr w:type="gramEnd"/>
            <w:r w:rsidRPr="003A0155">
              <w:t xml:space="preserve"> </w:t>
            </w:r>
            <w:proofErr w:type="spellStart"/>
            <w:r w:rsidRPr="003A0155">
              <w:t>tại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Phòng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truyền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thống</w:t>
            </w:r>
            <w:proofErr w:type="spellEnd"/>
            <w:r w:rsidRPr="003A0155">
              <w:t xml:space="preserve">.(BGH, GVCN, </w:t>
            </w:r>
            <w:proofErr w:type="spellStart"/>
            <w:r w:rsidRPr="003A0155">
              <w:t>G.Vụ</w:t>
            </w:r>
            <w:proofErr w:type="spellEnd"/>
            <w:r w:rsidRPr="003A0155">
              <w:t>).</w:t>
            </w:r>
          </w:p>
          <w:p w:rsidR="00F704F3" w:rsidRPr="00521F86" w:rsidRDefault="00F704F3" w:rsidP="001E7E8F">
            <w:r w:rsidRPr="003A0155">
              <w:t xml:space="preserve">- 15h30’: </w:t>
            </w:r>
            <w:proofErr w:type="spellStart"/>
            <w:r w:rsidRPr="003A0155">
              <w:t>Xét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duyệt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kết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quả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lên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lớp</w:t>
            </w:r>
            <w:proofErr w:type="spellEnd"/>
            <w:r w:rsidRPr="003A0155">
              <w:t xml:space="preserve">, </w:t>
            </w:r>
            <w:proofErr w:type="spellStart"/>
            <w:r w:rsidRPr="003A0155">
              <w:t>thi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lại</w:t>
            </w:r>
            <w:proofErr w:type="spellEnd"/>
            <w:r w:rsidRPr="003A0155">
              <w:t xml:space="preserve">, </w:t>
            </w:r>
            <w:proofErr w:type="spellStart"/>
            <w:r w:rsidRPr="003A0155">
              <w:t>danh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sách</w:t>
            </w:r>
            <w:proofErr w:type="spellEnd"/>
            <w:r w:rsidRPr="003A0155">
              <w:t xml:space="preserve"> HSG, HS </w:t>
            </w:r>
            <w:proofErr w:type="spellStart"/>
            <w:r w:rsidRPr="003A0155">
              <w:t>tiên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tiến</w:t>
            </w:r>
            <w:proofErr w:type="spellEnd"/>
            <w:r w:rsidRPr="003A0155">
              <w:t xml:space="preserve"> </w:t>
            </w:r>
            <w:proofErr w:type="spellStart"/>
            <w:r w:rsidRPr="003A0155">
              <w:t>khối</w:t>
            </w:r>
            <w:proofErr w:type="spellEnd"/>
            <w:r w:rsidRPr="003A0155">
              <w:t xml:space="preserve"> 6</w:t>
            </w:r>
            <w:proofErr w:type="gramStart"/>
            <w:r w:rsidRPr="003A0155">
              <w:t>,7,8</w:t>
            </w:r>
            <w:proofErr w:type="gramEnd"/>
            <w:r w:rsidRPr="003A0155">
              <w:t xml:space="preserve">. (BGH, TKHĐ, GV </w:t>
            </w:r>
            <w:proofErr w:type="spellStart"/>
            <w:r w:rsidRPr="003A0155">
              <w:t>và</w:t>
            </w:r>
            <w:proofErr w:type="spellEnd"/>
            <w:r w:rsidRPr="003A0155">
              <w:t xml:space="preserve"> GVCN)</w:t>
            </w:r>
          </w:p>
        </w:tc>
        <w:tc>
          <w:tcPr>
            <w:tcW w:w="1440" w:type="dxa"/>
          </w:tcPr>
          <w:p w:rsidR="00F704F3" w:rsidRDefault="00F704F3" w:rsidP="001E7E8F"/>
          <w:p w:rsidR="00F704F3" w:rsidRDefault="00F704F3" w:rsidP="001E7E8F">
            <w:r>
              <w:lastRenderedPageBreak/>
              <w:t xml:space="preserve">BGH, BCH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</w:p>
          <w:p w:rsidR="00F704F3" w:rsidRDefault="00F704F3" w:rsidP="001E7E8F">
            <w:r>
              <w:t>Đ/c Nam</w:t>
            </w:r>
          </w:p>
          <w:p w:rsidR="00F704F3" w:rsidRDefault="00F704F3" w:rsidP="001E7E8F"/>
          <w:p w:rsidR="00F704F3" w:rsidRDefault="00F704F3" w:rsidP="001E7E8F"/>
          <w:p w:rsidR="00F704F3" w:rsidRDefault="00F704F3" w:rsidP="001E7E8F"/>
          <w:p w:rsidR="00F704F3" w:rsidRDefault="00F704F3" w:rsidP="001E7E8F"/>
          <w:p w:rsidR="00F704F3" w:rsidRDefault="00F704F3" w:rsidP="001E7E8F"/>
          <w:p w:rsidR="00F704F3" w:rsidRDefault="00F704F3" w:rsidP="001E7E8F"/>
          <w:p w:rsidR="00F704F3" w:rsidRDefault="00F704F3" w:rsidP="001E7E8F"/>
          <w:p w:rsidR="00F704F3" w:rsidRPr="00521F86" w:rsidRDefault="00F704F3" w:rsidP="001E7E8F"/>
        </w:tc>
        <w:tc>
          <w:tcPr>
            <w:tcW w:w="1260" w:type="dxa"/>
          </w:tcPr>
          <w:p w:rsidR="00F704F3" w:rsidRPr="00521F86" w:rsidRDefault="00F704F3" w:rsidP="001E7E8F"/>
        </w:tc>
      </w:tr>
      <w:tr w:rsidR="00F704F3" w:rsidRPr="003871A4" w:rsidTr="001E7E8F">
        <w:tc>
          <w:tcPr>
            <w:tcW w:w="1728" w:type="dxa"/>
            <w:vAlign w:val="center"/>
          </w:tcPr>
          <w:p w:rsidR="00F704F3" w:rsidRPr="00521F86" w:rsidRDefault="00F704F3" w:rsidP="001E7E8F">
            <w:pPr>
              <w:jc w:val="center"/>
            </w:pPr>
            <w:r w:rsidRPr="00521F86">
              <w:lastRenderedPageBreak/>
              <w:t>21/05/2016</w:t>
            </w:r>
          </w:p>
          <w:p w:rsidR="00F704F3" w:rsidRPr="00521F86" w:rsidRDefault="00F704F3" w:rsidP="001E7E8F">
            <w:pPr>
              <w:jc w:val="center"/>
            </w:pPr>
            <w:proofErr w:type="spellStart"/>
            <w:r w:rsidRPr="00521F86">
              <w:t>Thứ</w:t>
            </w:r>
            <w:proofErr w:type="spellEnd"/>
            <w:r w:rsidRPr="00521F86">
              <w:t xml:space="preserve"> </w:t>
            </w:r>
            <w:proofErr w:type="spellStart"/>
            <w:r w:rsidRPr="00521F86">
              <w:t>bảy</w:t>
            </w:r>
            <w:proofErr w:type="spellEnd"/>
          </w:p>
        </w:tc>
        <w:tc>
          <w:tcPr>
            <w:tcW w:w="5940" w:type="dxa"/>
          </w:tcPr>
          <w:p w:rsidR="00F704F3" w:rsidRPr="002644E5" w:rsidRDefault="00F704F3" w:rsidP="001E7E8F">
            <w:pPr>
              <w:rPr>
                <w:b/>
              </w:rPr>
            </w:pPr>
            <w:r w:rsidRPr="002644E5">
              <w:rPr>
                <w:b/>
              </w:rPr>
              <w:t xml:space="preserve">- 07h30’: CBQL, GV </w:t>
            </w:r>
            <w:proofErr w:type="spellStart"/>
            <w:r w:rsidRPr="002644E5">
              <w:rPr>
                <w:b/>
              </w:rPr>
              <w:t>đi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làm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công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tác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Bầu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cử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tại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tổ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bầu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cử</w:t>
            </w:r>
            <w:proofErr w:type="spellEnd"/>
            <w:r w:rsidRPr="002644E5">
              <w:rPr>
                <w:b/>
              </w:rPr>
              <w:t>.</w:t>
            </w:r>
          </w:p>
        </w:tc>
        <w:tc>
          <w:tcPr>
            <w:tcW w:w="1440" w:type="dxa"/>
          </w:tcPr>
          <w:p w:rsidR="00F704F3" w:rsidRPr="00521F86" w:rsidRDefault="00F704F3" w:rsidP="001E7E8F">
            <w:r>
              <w:t>Theo QĐ</w:t>
            </w:r>
          </w:p>
        </w:tc>
        <w:tc>
          <w:tcPr>
            <w:tcW w:w="1260" w:type="dxa"/>
          </w:tcPr>
          <w:p w:rsidR="00F704F3" w:rsidRPr="00521F86" w:rsidRDefault="00F704F3" w:rsidP="001E7E8F"/>
        </w:tc>
      </w:tr>
      <w:tr w:rsidR="00F704F3" w:rsidRPr="003871A4" w:rsidTr="001E7E8F">
        <w:tc>
          <w:tcPr>
            <w:tcW w:w="1728" w:type="dxa"/>
            <w:vAlign w:val="center"/>
          </w:tcPr>
          <w:p w:rsidR="00F704F3" w:rsidRPr="00521F86" w:rsidRDefault="00F704F3" w:rsidP="001E7E8F">
            <w:pPr>
              <w:jc w:val="center"/>
            </w:pPr>
            <w:r w:rsidRPr="00521F86">
              <w:t>22/05/2016</w:t>
            </w:r>
          </w:p>
          <w:p w:rsidR="00F704F3" w:rsidRPr="00521F86" w:rsidRDefault="00F704F3" w:rsidP="001E7E8F">
            <w:pPr>
              <w:jc w:val="center"/>
            </w:pPr>
            <w:proofErr w:type="spellStart"/>
            <w:r w:rsidRPr="00521F86">
              <w:t>Chủ</w:t>
            </w:r>
            <w:proofErr w:type="spellEnd"/>
            <w:r w:rsidRPr="00521F86">
              <w:t xml:space="preserve"> </w:t>
            </w:r>
            <w:proofErr w:type="spellStart"/>
            <w:r w:rsidRPr="00521F86">
              <w:t>nhật</w:t>
            </w:r>
            <w:proofErr w:type="spellEnd"/>
          </w:p>
        </w:tc>
        <w:tc>
          <w:tcPr>
            <w:tcW w:w="5940" w:type="dxa"/>
          </w:tcPr>
          <w:p w:rsidR="00F704F3" w:rsidRPr="002644E5" w:rsidRDefault="00F704F3" w:rsidP="001E7E8F">
            <w:pPr>
              <w:rPr>
                <w:b/>
              </w:rPr>
            </w:pPr>
            <w:r w:rsidRPr="002644E5">
              <w:rPr>
                <w:b/>
              </w:rPr>
              <w:t xml:space="preserve">- 07h30’: CBQL, GV </w:t>
            </w:r>
            <w:proofErr w:type="spellStart"/>
            <w:r w:rsidRPr="002644E5">
              <w:rPr>
                <w:b/>
              </w:rPr>
              <w:t>đi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làm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công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tác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Bầu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cử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tại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tổ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bầu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cử</w:t>
            </w:r>
            <w:proofErr w:type="spellEnd"/>
            <w:r w:rsidRPr="002644E5">
              <w:rPr>
                <w:b/>
              </w:rPr>
              <w:t>.</w:t>
            </w:r>
          </w:p>
          <w:p w:rsidR="00F704F3" w:rsidRPr="002644E5" w:rsidRDefault="00F704F3" w:rsidP="001E7E8F">
            <w:pPr>
              <w:rPr>
                <w:b/>
              </w:rPr>
            </w:pPr>
            <w:r w:rsidRPr="002644E5">
              <w:rPr>
                <w:b/>
              </w:rPr>
              <w:t xml:space="preserve">- </w:t>
            </w:r>
            <w:proofErr w:type="spellStart"/>
            <w:r w:rsidRPr="002644E5">
              <w:rPr>
                <w:b/>
              </w:rPr>
              <w:t>Bầu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cử</w:t>
            </w:r>
            <w:proofErr w:type="spellEnd"/>
            <w:r w:rsidRPr="002644E5">
              <w:rPr>
                <w:b/>
              </w:rPr>
              <w:t xml:space="preserve"> QH, HĐND </w:t>
            </w:r>
            <w:proofErr w:type="spellStart"/>
            <w:r w:rsidRPr="002644E5">
              <w:rPr>
                <w:b/>
              </w:rPr>
              <w:t>các</w:t>
            </w:r>
            <w:proofErr w:type="spellEnd"/>
            <w:r w:rsidRPr="002644E5">
              <w:rPr>
                <w:b/>
              </w:rPr>
              <w:t xml:space="preserve"> </w:t>
            </w:r>
            <w:proofErr w:type="spellStart"/>
            <w:r w:rsidRPr="002644E5">
              <w:rPr>
                <w:b/>
              </w:rPr>
              <w:t>cấp</w:t>
            </w:r>
            <w:proofErr w:type="spellEnd"/>
            <w:r w:rsidRPr="002644E5">
              <w:rPr>
                <w:b/>
              </w:rPr>
              <w:t>.</w:t>
            </w:r>
          </w:p>
        </w:tc>
        <w:tc>
          <w:tcPr>
            <w:tcW w:w="1440" w:type="dxa"/>
          </w:tcPr>
          <w:p w:rsidR="00F704F3" w:rsidRPr="00521F86" w:rsidRDefault="00F704F3" w:rsidP="001E7E8F">
            <w:r>
              <w:t>Theo QĐ</w:t>
            </w:r>
          </w:p>
        </w:tc>
        <w:tc>
          <w:tcPr>
            <w:tcW w:w="1260" w:type="dxa"/>
          </w:tcPr>
          <w:p w:rsidR="00F704F3" w:rsidRPr="00521F86" w:rsidRDefault="00F704F3" w:rsidP="001E7E8F"/>
        </w:tc>
      </w:tr>
      <w:tr w:rsidR="00F704F3" w:rsidRPr="003871A4" w:rsidTr="001E7E8F">
        <w:tc>
          <w:tcPr>
            <w:tcW w:w="1728" w:type="dxa"/>
            <w:vAlign w:val="center"/>
          </w:tcPr>
          <w:p w:rsidR="00F704F3" w:rsidRPr="00521F86" w:rsidRDefault="00F704F3" w:rsidP="001E7E8F">
            <w:pPr>
              <w:jc w:val="center"/>
            </w:pPr>
            <w:r w:rsidRPr="00521F86">
              <w:t>23/05/2016</w:t>
            </w:r>
          </w:p>
          <w:p w:rsidR="00F704F3" w:rsidRPr="00521F86" w:rsidRDefault="00F704F3" w:rsidP="001E7E8F">
            <w:pPr>
              <w:jc w:val="center"/>
            </w:pPr>
            <w:proofErr w:type="spellStart"/>
            <w:r w:rsidRPr="00521F86">
              <w:t>Thứ</w:t>
            </w:r>
            <w:proofErr w:type="spellEnd"/>
            <w:r w:rsidRPr="00521F86">
              <w:t xml:space="preserve"> </w:t>
            </w:r>
            <w:proofErr w:type="spellStart"/>
            <w:r w:rsidRPr="00521F86">
              <w:t>hai</w:t>
            </w:r>
            <w:proofErr w:type="spellEnd"/>
          </w:p>
        </w:tc>
        <w:tc>
          <w:tcPr>
            <w:tcW w:w="5940" w:type="dxa"/>
          </w:tcPr>
          <w:p w:rsidR="00F704F3" w:rsidRDefault="00F704F3" w:rsidP="001E7E8F">
            <w:r w:rsidRPr="00DB4087">
              <w:t>-</w:t>
            </w:r>
            <w:r>
              <w:t xml:space="preserve"> 07h30’: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trường</w:t>
            </w:r>
            <w:proofErr w:type="spellEnd"/>
            <w:r>
              <w:t xml:space="preserve">  </w:t>
            </w:r>
            <w:proofErr w:type="spellStart"/>
            <w:r>
              <w:t>và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TN </w:t>
            </w:r>
            <w:proofErr w:type="spellStart"/>
            <w:r>
              <w:t>tạm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bạ</w:t>
            </w:r>
            <w:proofErr w:type="spellEnd"/>
            <w:r>
              <w:t xml:space="preserve"> HS </w:t>
            </w:r>
            <w:proofErr w:type="spellStart"/>
            <w:r>
              <w:t>khối</w:t>
            </w:r>
            <w:proofErr w:type="spellEnd"/>
            <w:r>
              <w:t xml:space="preserve"> 9.</w:t>
            </w:r>
          </w:p>
          <w:p w:rsidR="00F704F3" w:rsidRDefault="00F704F3" w:rsidP="001E7E8F"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ca. </w:t>
            </w:r>
          </w:p>
          <w:p w:rsidR="00F704F3" w:rsidRDefault="00F704F3" w:rsidP="001E7E8F">
            <w:r>
              <w:t xml:space="preserve">- </w:t>
            </w:r>
            <w:proofErr w:type="spellStart"/>
            <w:r>
              <w:t>Hội</w:t>
            </w:r>
            <w:proofErr w:type="spellEnd"/>
            <w:r>
              <w:t xml:space="preserve"> ý </w:t>
            </w:r>
            <w:proofErr w:type="spellStart"/>
            <w:r>
              <w:t>với</w:t>
            </w:r>
            <w:proofErr w:type="spellEnd"/>
            <w:r>
              <w:t xml:space="preserve"> KT,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quỹ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BĐD HCMHS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>)</w:t>
            </w:r>
            <w:r>
              <w:t>.</w:t>
            </w:r>
          </w:p>
          <w:p w:rsidR="00F704F3" w:rsidRPr="00521F86" w:rsidRDefault="00F704F3" w:rsidP="00F704F3"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mưu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hè</w:t>
            </w:r>
            <w:proofErr w:type="spellEnd"/>
          </w:p>
        </w:tc>
        <w:tc>
          <w:tcPr>
            <w:tcW w:w="1440" w:type="dxa"/>
          </w:tcPr>
          <w:p w:rsidR="00F704F3" w:rsidRDefault="00F704F3" w:rsidP="001E7E8F">
            <w:r>
              <w:t>HS K9, HĐSP.</w:t>
            </w:r>
          </w:p>
          <w:p w:rsidR="00F704F3" w:rsidRDefault="00F704F3" w:rsidP="001E7E8F"/>
          <w:p w:rsidR="00F704F3" w:rsidRDefault="00F704F3" w:rsidP="001E7E8F"/>
          <w:p w:rsidR="00F704F3" w:rsidRDefault="00F704F3" w:rsidP="001E7E8F"/>
          <w:p w:rsidR="00F704F3" w:rsidRDefault="00F704F3" w:rsidP="001E7E8F"/>
          <w:p w:rsidR="00F704F3" w:rsidRPr="00521F86" w:rsidRDefault="00F704F3" w:rsidP="001E7E8F">
            <w:r>
              <w:t>Đ/c Sang</w:t>
            </w:r>
          </w:p>
        </w:tc>
        <w:tc>
          <w:tcPr>
            <w:tcW w:w="1260" w:type="dxa"/>
          </w:tcPr>
          <w:p w:rsidR="00F704F3" w:rsidRPr="00521F86" w:rsidRDefault="00F704F3" w:rsidP="001E7E8F"/>
        </w:tc>
      </w:tr>
      <w:tr w:rsidR="00F704F3" w:rsidRPr="003871A4" w:rsidTr="001E7E8F">
        <w:tc>
          <w:tcPr>
            <w:tcW w:w="1728" w:type="dxa"/>
            <w:vAlign w:val="center"/>
          </w:tcPr>
          <w:p w:rsidR="00F704F3" w:rsidRPr="00521F86" w:rsidRDefault="00F704F3" w:rsidP="001E7E8F">
            <w:pPr>
              <w:jc w:val="center"/>
            </w:pPr>
            <w:r w:rsidRPr="00521F86">
              <w:t>24/05/2016</w:t>
            </w:r>
          </w:p>
          <w:p w:rsidR="00F704F3" w:rsidRPr="00521F86" w:rsidRDefault="00F704F3" w:rsidP="001E7E8F">
            <w:pPr>
              <w:jc w:val="center"/>
            </w:pPr>
            <w:proofErr w:type="spellStart"/>
            <w:r w:rsidRPr="00521F86">
              <w:t>Thứ</w:t>
            </w:r>
            <w:proofErr w:type="spellEnd"/>
            <w:r w:rsidRPr="00521F86">
              <w:t xml:space="preserve"> </w:t>
            </w:r>
            <w:proofErr w:type="spellStart"/>
            <w:r w:rsidRPr="00521F86">
              <w:t>ba</w:t>
            </w:r>
            <w:proofErr w:type="spellEnd"/>
          </w:p>
        </w:tc>
        <w:tc>
          <w:tcPr>
            <w:tcW w:w="5940" w:type="dxa"/>
          </w:tcPr>
          <w:p w:rsidR="00F704F3" w:rsidRDefault="00F704F3" w:rsidP="001E7E8F">
            <w:r>
              <w:t xml:space="preserve">- HS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  <w:p w:rsidR="00F704F3" w:rsidRDefault="00F704F3" w:rsidP="001E7E8F">
            <w:r w:rsidRPr="00DB4087">
              <w:t>-</w:t>
            </w:r>
            <w:r>
              <w:t xml:space="preserve"> 07h30’: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huynh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6</w:t>
            </w:r>
            <w:proofErr w:type="gramStart"/>
            <w:r>
              <w:t>,7,8</w:t>
            </w:r>
            <w:proofErr w:type="gramEnd"/>
            <w:r>
              <w:t>.</w:t>
            </w:r>
          </w:p>
          <w:p w:rsidR="00F704F3" w:rsidRPr="00521F86" w:rsidRDefault="00F704F3" w:rsidP="001E7E8F">
            <w:r>
              <w:t xml:space="preserve">- 13h30’: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  <w:r>
              <w:t xml:space="preserve"> ở </w:t>
            </w:r>
            <w:proofErr w:type="spellStart"/>
            <w:proofErr w:type="gramStart"/>
            <w:r>
              <w:t>tổ</w:t>
            </w:r>
            <w:proofErr w:type="spellEnd"/>
            <w:r>
              <w:t xml:space="preserve"> .</w:t>
            </w:r>
            <w:proofErr w:type="gramEnd"/>
          </w:p>
        </w:tc>
        <w:tc>
          <w:tcPr>
            <w:tcW w:w="1440" w:type="dxa"/>
          </w:tcPr>
          <w:p w:rsidR="00F704F3" w:rsidRPr="00521F86" w:rsidRDefault="00F704F3" w:rsidP="001E7E8F"/>
        </w:tc>
        <w:tc>
          <w:tcPr>
            <w:tcW w:w="1260" w:type="dxa"/>
          </w:tcPr>
          <w:p w:rsidR="00F704F3" w:rsidRPr="00521F86" w:rsidRDefault="00F704F3" w:rsidP="001E7E8F"/>
        </w:tc>
      </w:tr>
      <w:tr w:rsidR="00F704F3" w:rsidRPr="003871A4" w:rsidTr="001E7E8F">
        <w:tc>
          <w:tcPr>
            <w:tcW w:w="1728" w:type="dxa"/>
            <w:vAlign w:val="center"/>
          </w:tcPr>
          <w:p w:rsidR="00F704F3" w:rsidRPr="00521F86" w:rsidRDefault="00F704F3" w:rsidP="001E7E8F">
            <w:pPr>
              <w:jc w:val="center"/>
            </w:pPr>
            <w:r w:rsidRPr="00521F86">
              <w:t>25/05/2016</w:t>
            </w:r>
          </w:p>
          <w:p w:rsidR="00F704F3" w:rsidRPr="00521F86" w:rsidRDefault="00F704F3" w:rsidP="001E7E8F">
            <w:pPr>
              <w:jc w:val="center"/>
            </w:pPr>
            <w:proofErr w:type="spellStart"/>
            <w:r w:rsidRPr="00521F86">
              <w:t>Thứ</w:t>
            </w:r>
            <w:proofErr w:type="spellEnd"/>
            <w:r w:rsidRPr="00521F86">
              <w:t xml:space="preserve"> </w:t>
            </w:r>
            <w:proofErr w:type="spellStart"/>
            <w:r w:rsidRPr="00521F86">
              <w:t>tư</w:t>
            </w:r>
            <w:proofErr w:type="spellEnd"/>
          </w:p>
        </w:tc>
        <w:tc>
          <w:tcPr>
            <w:tcW w:w="5940" w:type="dxa"/>
          </w:tcPr>
          <w:p w:rsidR="00F704F3" w:rsidRDefault="00F704F3" w:rsidP="001E7E8F">
            <w:r w:rsidRPr="00DB4087">
              <w:t>-</w:t>
            </w:r>
            <w:r>
              <w:t xml:space="preserve"> HS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</w:p>
          <w:p w:rsidR="00F704F3" w:rsidRDefault="00F704F3" w:rsidP="001E7E8F">
            <w:r>
              <w:t xml:space="preserve">- 07h30’: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  <w:p w:rsidR="00F704F3" w:rsidRPr="00521F86" w:rsidRDefault="00F704F3" w:rsidP="001E7E8F">
            <w:r>
              <w:t xml:space="preserve">- 13h30’: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,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chức</w:t>
            </w:r>
            <w:proofErr w:type="spellEnd"/>
            <w:r>
              <w:t xml:space="preserve">  </w:t>
            </w:r>
            <w:proofErr w:type="spellStart"/>
            <w:r>
              <w:t>và</w:t>
            </w:r>
            <w:proofErr w:type="spellEnd"/>
            <w:proofErr w:type="gramEnd"/>
            <w:r>
              <w:t xml:space="preserve"> HĐ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.</w:t>
            </w:r>
          </w:p>
        </w:tc>
        <w:tc>
          <w:tcPr>
            <w:tcW w:w="1440" w:type="dxa"/>
          </w:tcPr>
          <w:p w:rsidR="00F704F3" w:rsidRDefault="00F704F3" w:rsidP="001E7E8F"/>
          <w:p w:rsidR="00F704F3" w:rsidRPr="00521F86" w:rsidRDefault="00F704F3" w:rsidP="001E7E8F">
            <w:r>
              <w:t>HĐSP</w:t>
            </w:r>
          </w:p>
        </w:tc>
        <w:tc>
          <w:tcPr>
            <w:tcW w:w="1260" w:type="dxa"/>
          </w:tcPr>
          <w:p w:rsidR="00F704F3" w:rsidRPr="00521F86" w:rsidRDefault="00F704F3" w:rsidP="001E7E8F"/>
        </w:tc>
      </w:tr>
      <w:tr w:rsidR="00F704F3" w:rsidRPr="003871A4" w:rsidTr="001E7E8F">
        <w:tc>
          <w:tcPr>
            <w:tcW w:w="1728" w:type="dxa"/>
            <w:vAlign w:val="center"/>
          </w:tcPr>
          <w:p w:rsidR="00F704F3" w:rsidRPr="00521F86" w:rsidRDefault="00F704F3" w:rsidP="001E7E8F">
            <w:pPr>
              <w:jc w:val="center"/>
            </w:pPr>
            <w:r w:rsidRPr="00521F86">
              <w:t>26/05/2016</w:t>
            </w:r>
          </w:p>
          <w:p w:rsidR="00F704F3" w:rsidRPr="00521F86" w:rsidRDefault="00F704F3" w:rsidP="001E7E8F">
            <w:pPr>
              <w:jc w:val="center"/>
            </w:pPr>
            <w:proofErr w:type="spellStart"/>
            <w:r w:rsidRPr="00521F86">
              <w:t>Thứ</w:t>
            </w:r>
            <w:proofErr w:type="spellEnd"/>
            <w:r w:rsidRPr="00521F86">
              <w:t xml:space="preserve"> </w:t>
            </w:r>
            <w:proofErr w:type="spellStart"/>
            <w:r w:rsidRPr="00521F86">
              <w:t>năm</w:t>
            </w:r>
            <w:proofErr w:type="spellEnd"/>
          </w:p>
        </w:tc>
        <w:tc>
          <w:tcPr>
            <w:tcW w:w="5940" w:type="dxa"/>
          </w:tcPr>
          <w:p w:rsidR="00F704F3" w:rsidRDefault="00F704F3" w:rsidP="001E7E8F">
            <w:r w:rsidRPr="002644E5">
              <w:t>-</w:t>
            </w:r>
            <w:r>
              <w:t xml:space="preserve"> Lao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F704F3" w:rsidRDefault="00F704F3" w:rsidP="001E7E8F">
            <w:r>
              <w:t xml:space="preserve">-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</w:p>
          <w:p w:rsidR="00F704F3" w:rsidRDefault="00F704F3" w:rsidP="001E7E8F"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>.</w:t>
            </w:r>
          </w:p>
          <w:p w:rsidR="00F704F3" w:rsidRPr="00521F86" w:rsidRDefault="00F704F3" w:rsidP="001E7E8F">
            <w:r>
              <w:t xml:space="preserve">- </w:t>
            </w:r>
            <w:proofErr w:type="spellStart"/>
            <w:r>
              <w:t>Nộp</w:t>
            </w:r>
            <w:proofErr w:type="spellEnd"/>
            <w:r>
              <w:t xml:space="preserve"> HS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</w:p>
        </w:tc>
        <w:tc>
          <w:tcPr>
            <w:tcW w:w="1440" w:type="dxa"/>
          </w:tcPr>
          <w:p w:rsidR="00F704F3" w:rsidRPr="00521F86" w:rsidRDefault="00F704F3" w:rsidP="001E7E8F"/>
        </w:tc>
        <w:tc>
          <w:tcPr>
            <w:tcW w:w="1260" w:type="dxa"/>
          </w:tcPr>
          <w:p w:rsidR="00F704F3" w:rsidRPr="00521F86" w:rsidRDefault="00F704F3" w:rsidP="001E7E8F"/>
        </w:tc>
      </w:tr>
      <w:tr w:rsidR="00F704F3" w:rsidRPr="003871A4" w:rsidTr="001E7E8F">
        <w:tc>
          <w:tcPr>
            <w:tcW w:w="1728" w:type="dxa"/>
            <w:vAlign w:val="center"/>
          </w:tcPr>
          <w:p w:rsidR="00F704F3" w:rsidRPr="00521F86" w:rsidRDefault="00F704F3" w:rsidP="001E7E8F">
            <w:pPr>
              <w:jc w:val="center"/>
            </w:pPr>
            <w:r w:rsidRPr="00521F86">
              <w:t>27/05/2016</w:t>
            </w:r>
          </w:p>
          <w:p w:rsidR="00F704F3" w:rsidRPr="00521F86" w:rsidRDefault="00F704F3" w:rsidP="001E7E8F">
            <w:pPr>
              <w:jc w:val="center"/>
            </w:pPr>
            <w:proofErr w:type="spellStart"/>
            <w:r w:rsidRPr="00521F86">
              <w:t>Thứ</w:t>
            </w:r>
            <w:proofErr w:type="spellEnd"/>
            <w:r w:rsidRPr="00521F86">
              <w:t xml:space="preserve"> </w:t>
            </w:r>
            <w:proofErr w:type="spellStart"/>
            <w:r w:rsidRPr="00521F86">
              <w:t>sáu</w:t>
            </w:r>
            <w:proofErr w:type="spellEnd"/>
          </w:p>
        </w:tc>
        <w:tc>
          <w:tcPr>
            <w:tcW w:w="5940" w:type="dxa"/>
          </w:tcPr>
          <w:p w:rsidR="00F704F3" w:rsidRDefault="00F704F3" w:rsidP="001E7E8F">
            <w:r w:rsidRPr="003A0155">
              <w:t>-</w:t>
            </w:r>
            <w:r>
              <w:t xml:space="preserve"> 06h30’: </w:t>
            </w:r>
            <w:proofErr w:type="spellStart"/>
            <w:r>
              <w:t>Ổn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nển</w:t>
            </w:r>
            <w:proofErr w:type="spellEnd"/>
            <w:r>
              <w:t xml:space="preserve"> </w:t>
            </w:r>
            <w:proofErr w:type="spellStart"/>
            <w:r>
              <w:t>nếp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.</w:t>
            </w:r>
          </w:p>
          <w:p w:rsidR="00F704F3" w:rsidRDefault="00F704F3" w:rsidP="001E7E8F">
            <w:r>
              <w:t xml:space="preserve">- 07h15’: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>.</w:t>
            </w:r>
          </w:p>
          <w:p w:rsidR="00F704F3" w:rsidRDefault="00F704F3" w:rsidP="001E7E8F">
            <w:r>
              <w:t xml:space="preserve">- 07h30’: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2015 – 2016</w:t>
            </w:r>
          </w:p>
          <w:p w:rsidR="00F704F3" w:rsidRPr="00521F86" w:rsidRDefault="00F704F3" w:rsidP="001E7E8F">
            <w:r>
              <w:lastRenderedPageBreak/>
              <w:t xml:space="preserve">- 09h00’: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HĐSP.</w:t>
            </w:r>
          </w:p>
        </w:tc>
        <w:tc>
          <w:tcPr>
            <w:tcW w:w="1440" w:type="dxa"/>
          </w:tcPr>
          <w:p w:rsidR="00F704F3" w:rsidRPr="00521F86" w:rsidRDefault="00F704F3" w:rsidP="001E7E8F"/>
        </w:tc>
        <w:tc>
          <w:tcPr>
            <w:tcW w:w="1260" w:type="dxa"/>
          </w:tcPr>
          <w:p w:rsidR="00F704F3" w:rsidRPr="00521F86" w:rsidRDefault="00F704F3" w:rsidP="001E7E8F"/>
        </w:tc>
      </w:tr>
      <w:tr w:rsidR="00F704F3" w:rsidRPr="003871A4" w:rsidTr="001E7E8F">
        <w:tc>
          <w:tcPr>
            <w:tcW w:w="1728" w:type="dxa"/>
            <w:vAlign w:val="center"/>
          </w:tcPr>
          <w:p w:rsidR="00F704F3" w:rsidRPr="00521F86" w:rsidRDefault="00F704F3" w:rsidP="001E7E8F">
            <w:pPr>
              <w:jc w:val="center"/>
            </w:pPr>
            <w:r w:rsidRPr="00521F86">
              <w:lastRenderedPageBreak/>
              <w:t>28/05/2016</w:t>
            </w:r>
          </w:p>
          <w:p w:rsidR="00F704F3" w:rsidRPr="00521F86" w:rsidRDefault="00F704F3" w:rsidP="001E7E8F">
            <w:pPr>
              <w:jc w:val="center"/>
            </w:pPr>
            <w:proofErr w:type="spellStart"/>
            <w:r w:rsidRPr="00521F86">
              <w:t>Thứ</w:t>
            </w:r>
            <w:proofErr w:type="spellEnd"/>
            <w:r w:rsidRPr="00521F86">
              <w:t xml:space="preserve"> </w:t>
            </w:r>
            <w:proofErr w:type="spellStart"/>
            <w:r w:rsidRPr="00521F86">
              <w:t>bảy</w:t>
            </w:r>
            <w:proofErr w:type="spellEnd"/>
          </w:p>
        </w:tc>
        <w:tc>
          <w:tcPr>
            <w:tcW w:w="5940" w:type="dxa"/>
          </w:tcPr>
          <w:p w:rsidR="00F704F3" w:rsidRPr="00521F86" w:rsidRDefault="00F704F3" w:rsidP="001E7E8F">
            <w:r w:rsidRPr="002644E5">
              <w:t>-</w:t>
            </w:r>
            <w:r>
              <w:t xml:space="preserve"> 07h30’: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,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HS </w:t>
            </w:r>
            <w:proofErr w:type="spellStart"/>
            <w:r>
              <w:t>lớp</w:t>
            </w:r>
            <w:proofErr w:type="spellEnd"/>
            <w:r>
              <w:t xml:space="preserve"> 5 </w:t>
            </w:r>
            <w:proofErr w:type="spellStart"/>
            <w:r>
              <w:t>tại</w:t>
            </w:r>
            <w:proofErr w:type="spellEnd"/>
            <w:r>
              <w:t xml:space="preserve"> 2 </w:t>
            </w:r>
            <w:proofErr w:type="spellStart"/>
            <w:r>
              <w:t>trường</w:t>
            </w:r>
            <w:proofErr w:type="spellEnd"/>
            <w:r>
              <w:t xml:space="preserve"> TH</w:t>
            </w:r>
          </w:p>
        </w:tc>
        <w:tc>
          <w:tcPr>
            <w:tcW w:w="1440" w:type="dxa"/>
          </w:tcPr>
          <w:p w:rsidR="00F704F3" w:rsidRPr="00521F86" w:rsidRDefault="00F704F3" w:rsidP="001E7E8F">
            <w:r>
              <w:t xml:space="preserve">Đ/c </w:t>
            </w:r>
            <w:proofErr w:type="spellStart"/>
            <w:r>
              <w:t>Thạch</w:t>
            </w:r>
            <w:proofErr w:type="spellEnd"/>
            <w:r>
              <w:t>, Đ/c Sang</w:t>
            </w:r>
          </w:p>
        </w:tc>
        <w:tc>
          <w:tcPr>
            <w:tcW w:w="1260" w:type="dxa"/>
          </w:tcPr>
          <w:p w:rsidR="00F704F3" w:rsidRPr="00521F86" w:rsidRDefault="00F704F3" w:rsidP="001E7E8F"/>
        </w:tc>
      </w:tr>
      <w:tr w:rsidR="00F704F3" w:rsidRPr="003871A4" w:rsidTr="001E7E8F">
        <w:tc>
          <w:tcPr>
            <w:tcW w:w="1728" w:type="dxa"/>
            <w:vAlign w:val="center"/>
          </w:tcPr>
          <w:p w:rsidR="00F704F3" w:rsidRPr="003871A4" w:rsidRDefault="00F704F3" w:rsidP="001E7E8F">
            <w:pPr>
              <w:jc w:val="center"/>
            </w:pPr>
            <w:r w:rsidRPr="003871A4">
              <w:t>30/05/2016</w:t>
            </w:r>
          </w:p>
          <w:p w:rsidR="00F704F3" w:rsidRPr="00521F86" w:rsidRDefault="00F704F3" w:rsidP="001E7E8F">
            <w:pPr>
              <w:jc w:val="center"/>
            </w:pPr>
            <w:proofErr w:type="spellStart"/>
            <w:r w:rsidRPr="003871A4">
              <w:t>đến</w:t>
            </w:r>
            <w:proofErr w:type="spellEnd"/>
            <w:r w:rsidRPr="003871A4">
              <w:t xml:space="preserve"> 10/06/2016</w:t>
            </w:r>
          </w:p>
        </w:tc>
        <w:tc>
          <w:tcPr>
            <w:tcW w:w="5940" w:type="dxa"/>
          </w:tcPr>
          <w:p w:rsidR="00F704F3" w:rsidRPr="00521F86" w:rsidRDefault="00F704F3" w:rsidP="001E7E8F">
            <w:r w:rsidRPr="002644E5">
              <w:t>-</w:t>
            </w:r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gần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F704F3" w:rsidRPr="00521F86" w:rsidRDefault="00F704F3" w:rsidP="001E7E8F"/>
        </w:tc>
        <w:tc>
          <w:tcPr>
            <w:tcW w:w="1260" w:type="dxa"/>
          </w:tcPr>
          <w:p w:rsidR="00F704F3" w:rsidRPr="00521F86" w:rsidRDefault="00F704F3" w:rsidP="001E7E8F"/>
        </w:tc>
      </w:tr>
      <w:tr w:rsidR="00F704F3" w:rsidRPr="003871A4" w:rsidTr="001E7E8F">
        <w:tc>
          <w:tcPr>
            <w:tcW w:w="1728" w:type="dxa"/>
            <w:vAlign w:val="center"/>
          </w:tcPr>
          <w:p w:rsidR="00F704F3" w:rsidRPr="003871A4" w:rsidRDefault="00F704F3" w:rsidP="001E7E8F">
            <w:pPr>
              <w:jc w:val="center"/>
            </w:pPr>
          </w:p>
        </w:tc>
        <w:tc>
          <w:tcPr>
            <w:tcW w:w="5940" w:type="dxa"/>
          </w:tcPr>
          <w:p w:rsidR="00F704F3" w:rsidRPr="0098717C" w:rsidRDefault="00F704F3" w:rsidP="001E7E8F">
            <w:pPr>
              <w:pStyle w:val="BodyText"/>
              <w:spacing w:before="60" w:after="60" w:line="307" w:lineRule="auto"/>
              <w:rPr>
                <w:rFonts w:ascii="Times New Roman" w:hAnsi="Times New Roman"/>
                <w:sz w:val="28"/>
                <w:szCs w:val="28"/>
              </w:rPr>
            </w:pPr>
            <w:r w:rsidRPr="009871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17C">
              <w:rPr>
                <w:rFonts w:ascii="Times New Roman" w:hAnsi="Times New Roman"/>
                <w:b/>
                <w:sz w:val="28"/>
                <w:szCs w:val="28"/>
              </w:rPr>
              <w:t>22/6 - 30/6/201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8717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thí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kiện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F704F3" w:rsidRPr="0098717C" w:rsidRDefault="00F704F3" w:rsidP="001E7E8F">
            <w:pPr>
              <w:pStyle w:val="BodyText"/>
              <w:spacing w:before="60" w:after="6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8717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1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8717C">
              <w:rPr>
                <w:rFonts w:ascii="Times New Roman" w:hAnsi="Times New Roman"/>
                <w:b/>
                <w:sz w:val="28"/>
                <w:szCs w:val="28"/>
              </w:rPr>
              <w:t xml:space="preserve">/7 - </w:t>
            </w:r>
            <w:r w:rsidRPr="009871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8717C">
              <w:rPr>
                <w:rFonts w:ascii="Times New Roman" w:hAnsi="Times New Roman"/>
                <w:b/>
                <w:sz w:val="28"/>
                <w:szCs w:val="28"/>
              </w:rPr>
              <w:t>/7/201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8717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tuyển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tuyển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tuyển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17C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98717C">
              <w:rPr>
                <w:rFonts w:ascii="Times New Roman" w:hAnsi="Times New Roman"/>
                <w:sz w:val="28"/>
                <w:szCs w:val="28"/>
              </w:rPr>
              <w:t xml:space="preserve"> G</w:t>
            </w:r>
            <w:r w:rsidRPr="0098717C">
              <w:rPr>
                <w:rFonts w:ascii="Times New Roman" w:hAnsi="Times New Roman"/>
                <w:sz w:val="28"/>
                <w:szCs w:val="28"/>
                <w:lang w:val="en-US"/>
              </w:rPr>
              <w:t>D&amp;ĐT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04F3" w:rsidRPr="00521F86" w:rsidRDefault="00F704F3" w:rsidP="001E7E8F"/>
        </w:tc>
        <w:tc>
          <w:tcPr>
            <w:tcW w:w="1440" w:type="dxa"/>
          </w:tcPr>
          <w:p w:rsidR="00F704F3" w:rsidRPr="00521F86" w:rsidRDefault="00F704F3" w:rsidP="001E7E8F">
            <w:r>
              <w:t xml:space="preserve">BGH,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1260" w:type="dxa"/>
          </w:tcPr>
          <w:p w:rsidR="00F704F3" w:rsidRPr="00521F86" w:rsidRDefault="00F704F3" w:rsidP="001E7E8F"/>
        </w:tc>
      </w:tr>
    </w:tbl>
    <w:p w:rsidR="00F704F3" w:rsidRDefault="00F704F3"/>
    <w:p w:rsidR="00F704F3" w:rsidRDefault="00F704F3" w:rsidP="00F704F3">
      <w:pPr>
        <w:ind w:left="720"/>
      </w:pPr>
      <w:r>
        <w:t xml:space="preserve">* </w:t>
      </w:r>
      <w:proofErr w:type="spellStart"/>
      <w:r>
        <w:t>Chú</w:t>
      </w:r>
      <w:proofErr w:type="spellEnd"/>
      <w:r>
        <w:t xml:space="preserve"> ý: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sau</w:t>
      </w:r>
      <w:proofErr w:type="spellEnd"/>
      <w:r>
        <w:t>.</w:t>
      </w:r>
    </w:p>
    <w:p w:rsidR="00F704F3" w:rsidRDefault="00F704F3" w:rsidP="00F704F3">
      <w:pPr>
        <w:ind w:firstLine="5580"/>
        <w:jc w:val="center"/>
        <w:rPr>
          <w:b/>
          <w:sz w:val="20"/>
          <w:szCs w:val="20"/>
        </w:rPr>
      </w:pPr>
    </w:p>
    <w:p w:rsidR="00F704F3" w:rsidRPr="00F704F3" w:rsidRDefault="00F704F3" w:rsidP="00F704F3">
      <w:pPr>
        <w:ind w:firstLine="5580"/>
        <w:jc w:val="center"/>
        <w:rPr>
          <w:b/>
        </w:rPr>
      </w:pPr>
      <w:r w:rsidRPr="00F704F3">
        <w:rPr>
          <w:b/>
        </w:rPr>
        <w:t xml:space="preserve">HIỆU TRƯỞNG        </w:t>
      </w:r>
    </w:p>
    <w:p w:rsidR="00F704F3" w:rsidRPr="00F704F3" w:rsidRDefault="00F704F3" w:rsidP="00F704F3">
      <w:pPr>
        <w:ind w:firstLine="5580"/>
        <w:jc w:val="center"/>
        <w:rPr>
          <w:b/>
        </w:rPr>
      </w:pPr>
    </w:p>
    <w:p w:rsidR="00F704F3" w:rsidRPr="00F704F3" w:rsidRDefault="00F704F3" w:rsidP="00F704F3">
      <w:pPr>
        <w:ind w:firstLine="5580"/>
        <w:jc w:val="center"/>
        <w:rPr>
          <w:b/>
        </w:rPr>
      </w:pPr>
    </w:p>
    <w:p w:rsidR="00F704F3" w:rsidRPr="00F704F3" w:rsidRDefault="00F704F3" w:rsidP="00F704F3">
      <w:pPr>
        <w:ind w:firstLine="5580"/>
        <w:jc w:val="center"/>
        <w:rPr>
          <w:b/>
        </w:rPr>
      </w:pPr>
    </w:p>
    <w:p w:rsidR="00F704F3" w:rsidRPr="007F4425" w:rsidRDefault="00F704F3" w:rsidP="00F704F3">
      <w:pPr>
        <w:ind w:left="6480"/>
        <w:rPr>
          <w:b/>
          <w:sz w:val="20"/>
          <w:szCs w:val="20"/>
        </w:rPr>
      </w:pPr>
      <w:r w:rsidRPr="00F704F3">
        <w:rPr>
          <w:b/>
        </w:rPr>
        <w:t xml:space="preserve">                                                                                                                                    </w:t>
      </w:r>
      <w:r>
        <w:rPr>
          <w:b/>
        </w:rPr>
        <w:t xml:space="preserve">        </w:t>
      </w:r>
      <w:proofErr w:type="spellStart"/>
      <w:r w:rsidRPr="00F704F3">
        <w:rPr>
          <w:b/>
        </w:rPr>
        <w:t>Trương</w:t>
      </w:r>
      <w:proofErr w:type="spellEnd"/>
      <w:r w:rsidRPr="00F704F3">
        <w:rPr>
          <w:b/>
        </w:rPr>
        <w:t xml:space="preserve"> Minh Nam</w:t>
      </w:r>
    </w:p>
    <w:p w:rsidR="00AE0D5B" w:rsidRDefault="00F704F3" w:rsidP="00F704F3">
      <w:pPr>
        <w:ind w:left="720"/>
      </w:pPr>
      <w:r>
        <w:t xml:space="preserve"> </w:t>
      </w:r>
    </w:p>
    <w:sectPr w:rsidR="00AE0D5B" w:rsidSect="00AE0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4E2F"/>
    <w:multiLevelType w:val="hybridMultilevel"/>
    <w:tmpl w:val="3AB6AD70"/>
    <w:lvl w:ilvl="0" w:tplc="C9AEA61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8F5A45"/>
    <w:multiLevelType w:val="hybridMultilevel"/>
    <w:tmpl w:val="7FF207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4F3"/>
    <w:rsid w:val="00AE0D5B"/>
    <w:rsid w:val="00F7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4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qFormat/>
    <w:rsid w:val="00F704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04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odyTextChar">
    <w:name w:val="Body Text Char"/>
    <w:link w:val="BodyText"/>
    <w:locked/>
    <w:rsid w:val="00F704F3"/>
    <w:rPr>
      <w:rFonts w:ascii=".VnTime" w:hAnsi=".VnTime"/>
      <w:sz w:val="26"/>
      <w:lang/>
    </w:rPr>
  </w:style>
  <w:style w:type="paragraph" w:styleId="BodyText">
    <w:name w:val="Body Text"/>
    <w:basedOn w:val="Normal"/>
    <w:link w:val="BodyTextChar"/>
    <w:rsid w:val="00F704F3"/>
    <w:pPr>
      <w:jc w:val="both"/>
    </w:pPr>
    <w:rPr>
      <w:rFonts w:ascii=".VnTime" w:eastAsiaTheme="minorHAnsi" w:hAnsi=".VnTime" w:cstheme="minorBidi"/>
      <w:sz w:val="26"/>
      <w:szCs w:val="22"/>
      <w:lang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704F3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F70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2016-05-18T13:14:00Z</dcterms:created>
  <dcterms:modified xsi:type="dcterms:W3CDTF">2016-05-18T13:21:00Z</dcterms:modified>
</cp:coreProperties>
</file>